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80" w:type="dxa"/>
        <w:tblLayout w:type="fixed"/>
        <w:tblLook w:val="01E0" w:firstRow="1" w:lastRow="1" w:firstColumn="1" w:lastColumn="1" w:noHBand="0" w:noVBand="0"/>
      </w:tblPr>
      <w:tblGrid>
        <w:gridCol w:w="2235"/>
        <w:gridCol w:w="3260"/>
        <w:gridCol w:w="4185"/>
      </w:tblGrid>
      <w:tr w:rsidRPr="001B4186" w:rsidR="0039708E" w:rsidTr="00300510" w14:paraId="4534981F" w14:textId="77777777">
        <w:tc>
          <w:tcPr>
            <w:tcW w:w="5495" w:type="dxa"/>
            <w:gridSpan w:val="2"/>
          </w:tcPr>
          <w:p w:rsidRPr="001B4186" w:rsidR="0039708E" w:rsidP="00C65971" w:rsidRDefault="00300510" w14:paraId="58149D66" w14:textId="77777777">
            <w:r w:rsidRPr="001B4186">
              <w:rPr>
                <w:noProof/>
              </w:rPr>
              <w:drawing>
                <wp:inline distT="0" distB="0" distL="0" distR="0" wp14:anchorId="7CB5A2F5" wp14:editId="6646AC19">
                  <wp:extent cx="3079750" cy="1088801"/>
                  <wp:effectExtent l="0" t="0" r="635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564" cy="109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</w:tcPr>
          <w:p w:rsidRPr="001B4186" w:rsidR="0039708E" w:rsidP="00C65971" w:rsidRDefault="0039708E" w14:paraId="29E73303" w14:textId="77777777">
            <w:pPr>
              <w:tabs>
                <w:tab w:val="left" w:pos="6549"/>
              </w:tabs>
            </w:pPr>
          </w:p>
          <w:p w:rsidRPr="001B4186" w:rsidR="0039708E" w:rsidP="00C65971" w:rsidRDefault="0039708E" w14:paraId="259CD594" w14:textId="77777777">
            <w:pPr>
              <w:tabs>
                <w:tab w:val="left" w:pos="6549"/>
              </w:tabs>
            </w:pPr>
          </w:p>
          <w:p w:rsidRPr="001B4186" w:rsidR="002E31FE" w:rsidP="00C65971" w:rsidRDefault="002E31FE" w14:paraId="0CBA604B" w14:textId="77777777">
            <w:pPr>
              <w:tabs>
                <w:tab w:val="left" w:pos="6549"/>
              </w:tabs>
            </w:pPr>
          </w:p>
          <w:p w:rsidRPr="001B4186" w:rsidR="0039708E" w:rsidP="00C65971" w:rsidRDefault="0039708E" w14:paraId="650CC255" w14:textId="77777777">
            <w:pPr>
              <w:tabs>
                <w:tab w:val="left" w:pos="6549"/>
              </w:tabs>
            </w:pPr>
          </w:p>
          <w:p w:rsidRPr="001B4186" w:rsidR="0039708E" w:rsidP="002E31FE" w:rsidRDefault="002B4843" w14:paraId="358833B6" w14:textId="77777777">
            <w:pPr>
              <w:tabs>
                <w:tab w:val="right" w:pos="3861"/>
              </w:tabs>
              <w:jc w:val="right"/>
              <w:rPr>
                <w:szCs w:val="18"/>
              </w:rPr>
            </w:pPr>
            <w:r w:rsidRPr="001B4186">
              <w:rPr>
                <w:szCs w:val="18"/>
              </w:rPr>
              <w:t>Den Haag,</w:t>
            </w:r>
            <w:r w:rsidRPr="001B4186" w:rsidR="00BA4B40">
              <w:rPr>
                <w:szCs w:val="18"/>
              </w:rPr>
              <w:t xml:space="preserve"> 19 maart 2025</w:t>
            </w:r>
          </w:p>
        </w:tc>
      </w:tr>
      <w:tr w:rsidRPr="001B4186" w:rsidR="0039708E" w:rsidTr="00300510" w14:paraId="5D8CDE3C" w14:textId="77777777">
        <w:tc>
          <w:tcPr>
            <w:tcW w:w="2235" w:type="dxa"/>
          </w:tcPr>
          <w:p w:rsidRPr="001B4186" w:rsidR="0039708E" w:rsidP="007627C8" w:rsidRDefault="0039708E" w14:paraId="0DBCB049" w14:textId="77777777"/>
        </w:tc>
        <w:tc>
          <w:tcPr>
            <w:tcW w:w="7445" w:type="dxa"/>
            <w:gridSpan w:val="2"/>
          </w:tcPr>
          <w:p w:rsidRPr="001B4186" w:rsidR="0039708E" w:rsidP="007627C8" w:rsidRDefault="0039708E" w14:paraId="1AC39DE3" w14:textId="77777777"/>
        </w:tc>
      </w:tr>
      <w:tr w:rsidRPr="001B4186" w:rsidR="0039708E" w:rsidTr="00300510" w14:paraId="7CDAC796" w14:textId="77777777">
        <w:tc>
          <w:tcPr>
            <w:tcW w:w="2235" w:type="dxa"/>
          </w:tcPr>
          <w:p w:rsidRPr="001B4186" w:rsidR="0039708E" w:rsidP="007627C8" w:rsidRDefault="0039708E" w14:paraId="00369CA9" w14:textId="77777777"/>
        </w:tc>
        <w:tc>
          <w:tcPr>
            <w:tcW w:w="7445" w:type="dxa"/>
            <w:gridSpan w:val="2"/>
          </w:tcPr>
          <w:p w:rsidRPr="001B4186" w:rsidR="0039708E" w:rsidP="007627C8" w:rsidRDefault="0039708E" w14:paraId="4A24B258" w14:textId="77777777"/>
        </w:tc>
      </w:tr>
      <w:tr w:rsidRPr="001B4186" w:rsidR="0039708E" w:rsidTr="009E1350" w14:paraId="4181A7DB" w14:textId="77777777">
        <w:tc>
          <w:tcPr>
            <w:tcW w:w="9680" w:type="dxa"/>
            <w:gridSpan w:val="3"/>
          </w:tcPr>
          <w:p w:rsidRPr="001B4186" w:rsidR="0039708E" w:rsidP="00C65971" w:rsidRDefault="0039708E" w14:paraId="7027CA1D" w14:textId="77777777">
            <w:pPr>
              <w:rPr>
                <w:b/>
              </w:rPr>
            </w:pPr>
          </w:p>
        </w:tc>
      </w:tr>
      <w:tr w:rsidRPr="001B4186" w:rsidR="0039708E" w:rsidTr="00300510" w14:paraId="6C880015" w14:textId="77777777">
        <w:tc>
          <w:tcPr>
            <w:tcW w:w="2235" w:type="dxa"/>
          </w:tcPr>
          <w:p w:rsidRPr="001B4186" w:rsidR="0039708E" w:rsidP="00C65971" w:rsidRDefault="002B4843" w14:paraId="26115700" w14:textId="77777777">
            <w:pPr>
              <w:rPr>
                <w:sz w:val="16"/>
                <w:szCs w:val="16"/>
              </w:rPr>
            </w:pPr>
            <w:r w:rsidRPr="001B4186">
              <w:rPr>
                <w:sz w:val="16"/>
                <w:szCs w:val="16"/>
              </w:rPr>
              <w:t>Voortouwcommissie:</w:t>
            </w:r>
          </w:p>
        </w:tc>
        <w:tc>
          <w:tcPr>
            <w:tcW w:w="7445" w:type="dxa"/>
            <w:gridSpan w:val="2"/>
          </w:tcPr>
          <w:p w:rsidRPr="001B4186" w:rsidR="0039708E" w:rsidP="00C65971" w:rsidRDefault="00C65971" w14:paraId="024357B2" w14:textId="77777777">
            <w:pPr>
              <w:rPr>
                <w:b/>
              </w:rPr>
            </w:pPr>
            <w:r w:rsidRPr="001B4186">
              <w:rPr>
                <w:b/>
              </w:rPr>
              <w:t>vaste commissie voor Volksgezondheid, Welzijn en Sport</w:t>
            </w:r>
          </w:p>
        </w:tc>
      </w:tr>
      <w:tr w:rsidRPr="001B4186" w:rsidR="0039708E" w:rsidTr="00300510" w14:paraId="7C454A62" w14:textId="77777777">
        <w:tc>
          <w:tcPr>
            <w:tcW w:w="2235" w:type="dxa"/>
          </w:tcPr>
          <w:p w:rsidRPr="001B4186" w:rsidR="0039708E" w:rsidP="00344F9F" w:rsidRDefault="0039708E" w14:paraId="2A12BFEB" w14:textId="77777777"/>
        </w:tc>
        <w:tc>
          <w:tcPr>
            <w:tcW w:w="7445" w:type="dxa"/>
            <w:gridSpan w:val="2"/>
          </w:tcPr>
          <w:p w:rsidRPr="001B4186" w:rsidR="0039708E" w:rsidP="00C65971" w:rsidRDefault="0039708E" w14:paraId="2C59635A" w14:textId="77777777"/>
        </w:tc>
      </w:tr>
      <w:tr w:rsidRPr="001B4186" w:rsidR="0039708E" w:rsidTr="00300510" w14:paraId="31809EC3" w14:textId="77777777">
        <w:tc>
          <w:tcPr>
            <w:tcW w:w="2235" w:type="dxa"/>
          </w:tcPr>
          <w:p w:rsidRPr="001B4186" w:rsidR="0039708E" w:rsidP="00C65971" w:rsidRDefault="002B4843" w14:paraId="094397E0" w14:textId="77777777">
            <w:pPr>
              <w:rPr>
                <w:sz w:val="16"/>
                <w:szCs w:val="16"/>
              </w:rPr>
            </w:pPr>
            <w:r w:rsidRPr="001B4186">
              <w:rPr>
                <w:sz w:val="16"/>
                <w:szCs w:val="16"/>
              </w:rPr>
              <w:t>Activiteit:</w:t>
            </w:r>
          </w:p>
        </w:tc>
        <w:tc>
          <w:tcPr>
            <w:tcW w:w="7445" w:type="dxa"/>
            <w:gridSpan w:val="2"/>
          </w:tcPr>
          <w:p w:rsidRPr="001B4186" w:rsidR="0039708E" w:rsidP="00F62696" w:rsidRDefault="00F62696" w14:paraId="01263309" w14:textId="77777777">
            <w:pPr>
              <w:rPr>
                <w:b/>
              </w:rPr>
            </w:pPr>
            <w:r w:rsidRPr="001B4186">
              <w:rPr>
                <w:b/>
              </w:rPr>
              <w:t>Rondetafelgesprek</w:t>
            </w:r>
          </w:p>
        </w:tc>
      </w:tr>
      <w:tr w:rsidRPr="001B4186" w:rsidR="0039708E" w:rsidTr="00300510" w14:paraId="6215A049" w14:textId="77777777">
        <w:tc>
          <w:tcPr>
            <w:tcW w:w="2235" w:type="dxa"/>
          </w:tcPr>
          <w:p w:rsidRPr="001B4186" w:rsidR="0039708E" w:rsidP="00C65971" w:rsidRDefault="002B4843" w14:paraId="2E57650D" w14:textId="77777777">
            <w:pPr>
              <w:rPr>
                <w:sz w:val="16"/>
                <w:szCs w:val="16"/>
              </w:rPr>
            </w:pPr>
            <w:r w:rsidRPr="001B4186">
              <w:rPr>
                <w:sz w:val="16"/>
                <w:szCs w:val="16"/>
              </w:rPr>
              <w:t>Datum:</w:t>
            </w:r>
          </w:p>
        </w:tc>
        <w:tc>
          <w:tcPr>
            <w:tcW w:w="7445" w:type="dxa"/>
            <w:gridSpan w:val="2"/>
          </w:tcPr>
          <w:p w:rsidRPr="001B4186" w:rsidR="0039708E" w:rsidP="002F6D87" w:rsidRDefault="002F6D87" w14:paraId="69CC6A44" w14:textId="77777777">
            <w:r w:rsidRPr="001B4186">
              <w:t>maandag 24 maart 2025</w:t>
            </w:r>
          </w:p>
        </w:tc>
      </w:tr>
      <w:tr w:rsidRPr="001B4186" w:rsidR="0039708E" w:rsidTr="00300510" w14:paraId="4D2654C4" w14:textId="77777777">
        <w:tc>
          <w:tcPr>
            <w:tcW w:w="2235" w:type="dxa"/>
          </w:tcPr>
          <w:p w:rsidRPr="001B4186" w:rsidR="0039708E" w:rsidP="00C65971" w:rsidRDefault="002B4843" w14:paraId="72B2F020" w14:textId="77777777">
            <w:pPr>
              <w:rPr>
                <w:sz w:val="16"/>
                <w:szCs w:val="16"/>
              </w:rPr>
            </w:pPr>
            <w:r w:rsidRPr="001B4186">
              <w:rPr>
                <w:sz w:val="16"/>
                <w:szCs w:val="16"/>
              </w:rPr>
              <w:t>Tijd:</w:t>
            </w:r>
          </w:p>
        </w:tc>
        <w:tc>
          <w:tcPr>
            <w:tcW w:w="7445" w:type="dxa"/>
            <w:gridSpan w:val="2"/>
          </w:tcPr>
          <w:p w:rsidRPr="001B4186" w:rsidR="0039708E" w:rsidP="00140F17" w:rsidRDefault="002F6D87" w14:paraId="55B2F322" w14:textId="77777777">
            <w:r w:rsidRPr="001B4186">
              <w:t>10.00 - 12.00 uur</w:t>
            </w:r>
          </w:p>
        </w:tc>
      </w:tr>
      <w:tr w:rsidRPr="001B4186" w:rsidR="0039708E" w:rsidTr="00300510" w14:paraId="61B0EC2C" w14:textId="77777777">
        <w:tc>
          <w:tcPr>
            <w:tcW w:w="2235" w:type="dxa"/>
          </w:tcPr>
          <w:p w:rsidRPr="001B4186" w:rsidR="0039708E" w:rsidP="00C65971" w:rsidRDefault="002B4843" w14:paraId="528EAEE1" w14:textId="77777777">
            <w:pPr>
              <w:rPr>
                <w:sz w:val="16"/>
                <w:szCs w:val="16"/>
              </w:rPr>
            </w:pPr>
            <w:r w:rsidRPr="001B4186">
              <w:rPr>
                <w:sz w:val="16"/>
                <w:szCs w:val="16"/>
              </w:rPr>
              <w:t>Openbaar/besloten:</w:t>
            </w:r>
          </w:p>
        </w:tc>
        <w:tc>
          <w:tcPr>
            <w:tcW w:w="7445" w:type="dxa"/>
            <w:gridSpan w:val="2"/>
          </w:tcPr>
          <w:p w:rsidRPr="001B4186" w:rsidR="0039708E" w:rsidP="00C65971" w:rsidRDefault="002B4843" w14:paraId="46D7D91C" w14:textId="77777777">
            <w:r w:rsidRPr="001B4186">
              <w:t>openbaar</w:t>
            </w:r>
          </w:p>
        </w:tc>
      </w:tr>
      <w:tr w:rsidRPr="001B4186" w:rsidR="0039708E" w:rsidTr="00300510" w14:paraId="734FA6DE" w14:textId="77777777">
        <w:tc>
          <w:tcPr>
            <w:tcW w:w="2235" w:type="dxa"/>
          </w:tcPr>
          <w:p w:rsidRPr="001B4186" w:rsidR="0039708E" w:rsidP="007627C8" w:rsidRDefault="0039708E" w14:paraId="5B614E7E" w14:textId="77777777"/>
        </w:tc>
        <w:tc>
          <w:tcPr>
            <w:tcW w:w="7445" w:type="dxa"/>
            <w:gridSpan w:val="2"/>
          </w:tcPr>
          <w:p w:rsidRPr="001B4186" w:rsidR="0039708E" w:rsidP="00C65971" w:rsidRDefault="0039708E" w14:paraId="3F0D10F0" w14:textId="77777777"/>
        </w:tc>
      </w:tr>
      <w:tr w:rsidRPr="001B4186" w:rsidR="0039708E" w:rsidTr="00300510" w14:paraId="5A8E488D" w14:textId="77777777">
        <w:tc>
          <w:tcPr>
            <w:tcW w:w="2235" w:type="dxa"/>
          </w:tcPr>
          <w:p w:rsidRPr="001B4186" w:rsidR="0039708E" w:rsidP="00C65971" w:rsidRDefault="002B4843" w14:paraId="51C19120" w14:textId="77777777">
            <w:pPr>
              <w:rPr>
                <w:sz w:val="16"/>
                <w:szCs w:val="16"/>
              </w:rPr>
            </w:pPr>
            <w:r w:rsidRPr="001B4186">
              <w:rPr>
                <w:sz w:val="16"/>
                <w:szCs w:val="16"/>
              </w:rPr>
              <w:t>Onderwerp:</w:t>
            </w:r>
          </w:p>
        </w:tc>
        <w:tc>
          <w:tcPr>
            <w:tcW w:w="7445" w:type="dxa"/>
            <w:gridSpan w:val="2"/>
          </w:tcPr>
          <w:p w:rsidRPr="001B4186" w:rsidR="0039708E" w:rsidP="002F6D87" w:rsidRDefault="002F6D87" w14:paraId="09E969D8" w14:textId="77777777">
            <w:r w:rsidRPr="001B4186">
              <w:t>Wet integere bedrijfsvoering zorg- en jeugdhulpaanbieders (TK 36686)</w:t>
            </w:r>
          </w:p>
        </w:tc>
      </w:tr>
      <w:tr w:rsidRPr="001B4186" w:rsidR="0039708E" w:rsidTr="00792B1F" w14:paraId="5E64FDFA" w14:textId="77777777">
        <w:tc>
          <w:tcPr>
            <w:tcW w:w="9680" w:type="dxa"/>
            <w:gridSpan w:val="3"/>
          </w:tcPr>
          <w:p w:rsidRPr="001B4186" w:rsidR="0039708E" w:rsidP="00C65971" w:rsidRDefault="0039708E" w14:paraId="1F823532" w14:textId="77777777">
            <w:pPr>
              <w:pBdr>
                <w:bottom w:val="single" w:color="auto" w:sz="6" w:space="1"/>
              </w:pBdr>
            </w:pPr>
          </w:p>
          <w:p w:rsidRPr="001B4186" w:rsidR="0039708E" w:rsidP="00C65971" w:rsidRDefault="0039708E" w14:paraId="613F8F30" w14:textId="77777777">
            <w:pPr>
              <w:rPr>
                <w:b/>
              </w:rPr>
            </w:pPr>
          </w:p>
        </w:tc>
      </w:tr>
      <w:tr w:rsidRPr="001B4186" w:rsidR="00792B1F" w:rsidTr="009E1350" w14:paraId="63B9F60E" w14:textId="77777777">
        <w:tc>
          <w:tcPr>
            <w:tcW w:w="9680" w:type="dxa"/>
            <w:gridSpan w:val="3"/>
          </w:tcPr>
          <w:p w:rsidRPr="001B4186" w:rsidR="00792B1F" w:rsidP="00811014" w:rsidRDefault="00792B1F" w14:paraId="63703BFB" w14:textId="77777777"/>
        </w:tc>
      </w:tr>
      <w:tr w:rsidRPr="001B4186" w:rsidR="0039708E" w:rsidTr="00792B1F" w14:paraId="793BCF1D" w14:textId="77777777">
        <w:tc>
          <w:tcPr>
            <w:tcW w:w="9680" w:type="dxa"/>
            <w:gridSpan w:val="3"/>
          </w:tcPr>
          <w:tbl>
            <w:tblPr>
              <w:tblW w:w="9513" w:type="dxa"/>
              <w:tblLayout w:type="fixed"/>
              <w:tblCellMar>
                <w:left w:w="0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127"/>
              <w:gridCol w:w="7386"/>
            </w:tblGrid>
            <w:tr w:rsidRPr="001B4186" w:rsidR="00806479" w:rsidTr="00DC00FA" w14:paraId="4CF31A30" w14:textId="77777777">
              <w:trPr>
                <w:trHeight w:val="271"/>
              </w:trPr>
              <w:tc>
                <w:tcPr>
                  <w:tcW w:w="9513" w:type="dxa"/>
                  <w:gridSpan w:val="2"/>
                </w:tcPr>
                <w:p w:rsidRPr="001B4186" w:rsidR="00806479" w:rsidP="00955AAB" w:rsidRDefault="00806479" w14:paraId="70216A2C" w14:textId="77777777"/>
              </w:tc>
            </w:tr>
            <w:tr w:rsidRPr="001B4186" w:rsidR="00811014" w:rsidTr="002E31FE" w14:paraId="0738A86F" w14:textId="77777777">
              <w:trPr>
                <w:trHeight w:val="257"/>
              </w:trPr>
              <w:tc>
                <w:tcPr>
                  <w:tcW w:w="2127" w:type="dxa"/>
                </w:tcPr>
                <w:p w:rsidRPr="001B4186" w:rsidR="00811014" w:rsidP="00234D17" w:rsidRDefault="00811014" w14:paraId="25407530" w14:textId="77777777">
                  <w:pPr>
                    <w:rPr>
                      <w:sz w:val="16"/>
                      <w:szCs w:val="16"/>
                    </w:rPr>
                  </w:pPr>
                  <w:r w:rsidRPr="001B4186">
                    <w:rPr>
                      <w:sz w:val="16"/>
                      <w:szCs w:val="16"/>
                    </w:rPr>
                    <w:t>Agendapunt:</w:t>
                  </w:r>
                </w:p>
              </w:tc>
              <w:tc>
                <w:tcPr>
                  <w:tcW w:w="7386" w:type="dxa"/>
                  <w:tcMar>
                    <w:left w:w="108" w:type="dxa"/>
                    <w:right w:w="108" w:type="dxa"/>
                  </w:tcMar>
                </w:tcPr>
                <w:p w:rsidR="00811014" w:rsidP="009C2347" w:rsidRDefault="00811014" w14:paraId="77B9E2BE" w14:textId="77777777">
                  <w:pPr>
                    <w:rPr>
                      <w:b/>
                    </w:rPr>
                  </w:pPr>
                  <w:r w:rsidRPr="001B4186">
                    <w:rPr>
                      <w:b/>
                    </w:rPr>
                    <w:t>Blok 1. van 10.00 - 10.50 uur: Verenigingen toezicht zorg- en jeugdhulpaanbieders en advocatuur</w:t>
                  </w:r>
                  <w:r>
                    <w:rPr>
                      <w:b/>
                    </w:rPr>
                    <w:t xml:space="preserve"> </w:t>
                  </w:r>
                </w:p>
                <w:p w:rsidR="00C20E6C" w:rsidP="009C2347" w:rsidRDefault="00C20E6C" w14:paraId="34DC6C6F" w14:textId="77777777"/>
              </w:tc>
            </w:tr>
            <w:tr w:rsidRPr="001B4186" w:rsidR="00234D17" w:rsidTr="002E31FE" w14:paraId="24CB83EA" w14:textId="77777777">
              <w:trPr>
                <w:trHeight w:val="257"/>
              </w:trPr>
              <w:tc>
                <w:tcPr>
                  <w:tcW w:w="2127" w:type="dxa"/>
                </w:tcPr>
                <w:p w:rsidRPr="001B4186" w:rsidR="00234D17" w:rsidP="00234D17" w:rsidRDefault="00234D17" w14:paraId="23A25017" w14:textId="5D0AB8C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6" w:type="dxa"/>
                  <w:tcMar>
                    <w:left w:w="108" w:type="dxa"/>
                    <w:right w:w="108" w:type="dxa"/>
                  </w:tcMar>
                </w:tcPr>
                <w:p w:rsidR="00AA685E" w:rsidRDefault="00C20E6C" w14:paraId="24E74AD0" w14:textId="77777777">
                  <w:pPr>
                    <w:numPr>
                      <w:ilvl w:val="0"/>
                      <w:numId w:val="6"/>
                    </w:numPr>
                    <w:ind w:left="357" w:hanging="357"/>
                  </w:pPr>
                  <w:r>
                    <w:t>Aad Koster, voorzitter van de Nederlandse Vereniging van Toezichthouders in Zorg en Welzijn (NVTZ).</w:t>
                  </w:r>
                </w:p>
                <w:p w:rsidR="00AA685E" w:rsidRDefault="00C20E6C" w14:paraId="582DD9D7" w14:textId="77777777">
                  <w:pPr>
                    <w:numPr>
                      <w:ilvl w:val="0"/>
                      <w:numId w:val="6"/>
                    </w:numPr>
                    <w:ind w:left="357" w:hanging="357"/>
                  </w:pPr>
                  <w:r>
                    <w:t>Rutger Jan van der Gaag, voorzitter van de Nederlandse vereniging van bestuurders in de zorg (NVZD).</w:t>
                  </w:r>
                </w:p>
                <w:p w:rsidR="00AA685E" w:rsidRDefault="00C20E6C" w14:paraId="720AE37F" w14:textId="26DF1C4A">
                  <w:pPr>
                    <w:numPr>
                      <w:ilvl w:val="0"/>
                      <w:numId w:val="6"/>
                    </w:numPr>
                    <w:ind w:left="357" w:hanging="357"/>
                  </w:pPr>
                  <w:r>
                    <w:t>Thomas de Rave, advocatenkantoor Houthoff.</w:t>
                  </w:r>
                </w:p>
                <w:p w:rsidR="00AA685E" w:rsidRDefault="00C20E6C" w14:paraId="26C66989" w14:textId="77777777">
                  <w:pPr>
                    <w:numPr>
                      <w:ilvl w:val="0"/>
                      <w:numId w:val="6"/>
                    </w:numPr>
                    <w:ind w:left="357" w:hanging="357"/>
                  </w:pPr>
                  <w:r>
                    <w:t xml:space="preserve">Cees Jan de Boer, advocatenkantoor </w:t>
                  </w:r>
                  <w:proofErr w:type="spellStart"/>
                  <w:r>
                    <w:t>Hofner</w:t>
                  </w:r>
                  <w:proofErr w:type="spellEnd"/>
                  <w:r>
                    <w:t>.</w:t>
                  </w:r>
                </w:p>
              </w:tc>
            </w:tr>
            <w:tr w:rsidRPr="001B4186" w:rsidR="006D67EE" w:rsidTr="002E31FE" w14:paraId="5B297559" w14:textId="77777777">
              <w:trPr>
                <w:trHeight w:val="257"/>
              </w:trPr>
              <w:tc>
                <w:tcPr>
                  <w:tcW w:w="2127" w:type="dxa"/>
                </w:tcPr>
                <w:p w:rsidRPr="001B4186" w:rsidR="006D67EE" w:rsidP="00234D17" w:rsidRDefault="006D67EE" w14:paraId="2E906500" w14:textId="77777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6" w:type="dxa"/>
                  <w:tcMar>
                    <w:left w:w="108" w:type="dxa"/>
                    <w:right w:w="108" w:type="dxa"/>
                  </w:tcMar>
                </w:tcPr>
                <w:p w:rsidR="006D67EE" w:rsidP="009C2347" w:rsidRDefault="006D67EE" w14:paraId="747F854B" w14:textId="77777777"/>
              </w:tc>
            </w:tr>
            <w:tr w:rsidRPr="001B4186" w:rsidR="00234D17" w:rsidTr="00234D17" w14:paraId="5048BACB" w14:textId="77777777">
              <w:trPr>
                <w:trHeight w:val="257"/>
              </w:trPr>
              <w:tc>
                <w:tcPr>
                  <w:tcW w:w="9513" w:type="dxa"/>
                  <w:gridSpan w:val="2"/>
                </w:tcPr>
                <w:p w:rsidR="00AA685E" w:rsidRDefault="00AA685E" w14:paraId="6087AEC6" w14:textId="77777777"/>
              </w:tc>
            </w:tr>
            <w:tr w:rsidRPr="001B4186" w:rsidR="00806479" w:rsidTr="00DC00FA" w14:paraId="68F80AF8" w14:textId="77777777">
              <w:trPr>
                <w:trHeight w:val="271"/>
              </w:trPr>
              <w:tc>
                <w:tcPr>
                  <w:tcW w:w="9513" w:type="dxa"/>
                  <w:gridSpan w:val="2"/>
                </w:tcPr>
                <w:p w:rsidRPr="001B4186" w:rsidR="00806479" w:rsidP="00955AAB" w:rsidRDefault="00806479" w14:paraId="1132E7EC" w14:textId="77777777"/>
              </w:tc>
            </w:tr>
            <w:tr w:rsidRPr="001B4186" w:rsidR="00811014" w:rsidTr="002E31FE" w14:paraId="124B109A" w14:textId="77777777">
              <w:trPr>
                <w:trHeight w:val="257"/>
              </w:trPr>
              <w:tc>
                <w:tcPr>
                  <w:tcW w:w="2127" w:type="dxa"/>
                </w:tcPr>
                <w:p w:rsidRPr="001B4186" w:rsidR="00811014" w:rsidP="00234D17" w:rsidRDefault="00811014" w14:paraId="0EC9BBD1" w14:textId="77777777">
                  <w:pPr>
                    <w:rPr>
                      <w:sz w:val="16"/>
                      <w:szCs w:val="16"/>
                    </w:rPr>
                  </w:pPr>
                  <w:r w:rsidRPr="001B4186">
                    <w:rPr>
                      <w:sz w:val="16"/>
                      <w:szCs w:val="16"/>
                    </w:rPr>
                    <w:t>Agendapunt:</w:t>
                  </w:r>
                </w:p>
              </w:tc>
              <w:tc>
                <w:tcPr>
                  <w:tcW w:w="7386" w:type="dxa"/>
                  <w:tcMar>
                    <w:left w:w="108" w:type="dxa"/>
                    <w:right w:w="108" w:type="dxa"/>
                  </w:tcMar>
                </w:tcPr>
                <w:p w:rsidR="00811014" w:rsidP="009C2347" w:rsidRDefault="00811014" w14:paraId="0648B2E6" w14:textId="77777777">
                  <w:pPr>
                    <w:rPr>
                      <w:b/>
                    </w:rPr>
                  </w:pPr>
                  <w:r w:rsidRPr="001B4186">
                    <w:rPr>
                      <w:b/>
                    </w:rPr>
                    <w:t>Blok 2. van 11.00 – 11.50 uur: Brancheorganisaties zorg- en jeugdhulpaanbieders</w:t>
                  </w:r>
                  <w:r>
                    <w:rPr>
                      <w:b/>
                    </w:rPr>
                    <w:t xml:space="preserve"> </w:t>
                  </w:r>
                </w:p>
                <w:p w:rsidR="00C20E6C" w:rsidP="009C2347" w:rsidRDefault="00C20E6C" w14:paraId="6C36EDBB" w14:textId="77777777"/>
              </w:tc>
            </w:tr>
            <w:tr w:rsidRPr="001B4186" w:rsidR="00234D17" w:rsidTr="002E31FE" w14:paraId="2DB1AB6E" w14:textId="77777777">
              <w:trPr>
                <w:trHeight w:val="257"/>
              </w:trPr>
              <w:tc>
                <w:tcPr>
                  <w:tcW w:w="2127" w:type="dxa"/>
                </w:tcPr>
                <w:p w:rsidRPr="001B4186" w:rsidR="00234D17" w:rsidP="00234D17" w:rsidRDefault="00234D17" w14:paraId="64C8AC8D" w14:textId="425716F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6" w:type="dxa"/>
                  <w:tcMar>
                    <w:left w:w="108" w:type="dxa"/>
                    <w:right w:w="108" w:type="dxa"/>
                  </w:tcMar>
                </w:tcPr>
                <w:p w:rsidR="00AA685E" w:rsidRDefault="00C20E6C" w14:paraId="01907771" w14:textId="77777777">
                  <w:pPr>
                    <w:numPr>
                      <w:ilvl w:val="0"/>
                      <w:numId w:val="7"/>
                    </w:numPr>
                    <w:ind w:left="357" w:hanging="357"/>
                  </w:pPr>
                  <w:r>
                    <w:t xml:space="preserve">Anneke Westerlaken, voorzitter </w:t>
                  </w:r>
                  <w:proofErr w:type="spellStart"/>
                  <w:r>
                    <w:t>ActiZ</w:t>
                  </w:r>
                  <w:proofErr w:type="spellEnd"/>
                  <w:r>
                    <w:t>. </w:t>
                  </w:r>
                </w:p>
                <w:p w:rsidR="00AA685E" w:rsidRDefault="00C20E6C" w14:paraId="1E42D1D7" w14:textId="77777777">
                  <w:pPr>
                    <w:numPr>
                      <w:ilvl w:val="0"/>
                      <w:numId w:val="7"/>
                    </w:numPr>
                    <w:ind w:left="357" w:hanging="357"/>
                  </w:pPr>
                  <w:r>
                    <w:t>Jeroen Pepers, directeur van De Nederlandse GGZ. </w:t>
                  </w:r>
                </w:p>
                <w:p w:rsidR="00AA685E" w:rsidRDefault="00C20E6C" w14:paraId="0478E9E5" w14:textId="2E03E3CB">
                  <w:pPr>
                    <w:numPr>
                      <w:ilvl w:val="0"/>
                      <w:numId w:val="7"/>
                    </w:numPr>
                    <w:ind w:left="357" w:hanging="357"/>
                  </w:pPr>
                  <w:r>
                    <w:t>Eugène van Mierlo, wethouder van de gemeente Almelo (VNG).</w:t>
                  </w:r>
                </w:p>
              </w:tc>
            </w:tr>
            <w:tr w:rsidRPr="001B4186" w:rsidR="006D67EE" w:rsidTr="002E31FE" w14:paraId="70A580B4" w14:textId="77777777">
              <w:trPr>
                <w:trHeight w:val="257"/>
              </w:trPr>
              <w:tc>
                <w:tcPr>
                  <w:tcW w:w="2127" w:type="dxa"/>
                </w:tcPr>
                <w:p w:rsidRPr="001B4186" w:rsidR="006D67EE" w:rsidP="00234D17" w:rsidRDefault="006D67EE" w14:paraId="140A63C2" w14:textId="77777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6" w:type="dxa"/>
                  <w:tcMar>
                    <w:left w:w="108" w:type="dxa"/>
                    <w:right w:w="108" w:type="dxa"/>
                  </w:tcMar>
                </w:tcPr>
                <w:p w:rsidR="006D67EE" w:rsidP="009C2347" w:rsidRDefault="006D67EE" w14:paraId="6DA1BB90" w14:textId="77777777"/>
              </w:tc>
            </w:tr>
            <w:tr w:rsidRPr="001B4186" w:rsidR="00234D17" w:rsidTr="00234D17" w14:paraId="060E30A1" w14:textId="77777777">
              <w:trPr>
                <w:trHeight w:val="257"/>
              </w:trPr>
              <w:tc>
                <w:tcPr>
                  <w:tcW w:w="9513" w:type="dxa"/>
                  <w:gridSpan w:val="2"/>
                </w:tcPr>
                <w:p w:rsidR="00AA685E" w:rsidRDefault="00AA685E" w14:paraId="18476584" w14:textId="77777777"/>
              </w:tc>
            </w:tr>
          </w:tbl>
          <w:p w:rsidR="00AA685E" w:rsidRDefault="00AA685E" w14:paraId="696C4263" w14:textId="77777777"/>
        </w:tc>
      </w:tr>
      <w:tr w:rsidRPr="001B4186" w:rsidR="00792B1F" w:rsidTr="009E1350" w14:paraId="4DB5F32A" w14:textId="77777777">
        <w:tc>
          <w:tcPr>
            <w:tcW w:w="9680" w:type="dxa"/>
            <w:gridSpan w:val="3"/>
          </w:tcPr>
          <w:p w:rsidRPr="001B4186" w:rsidR="00792B1F" w:rsidP="00792B1F" w:rsidRDefault="00792B1F" w14:paraId="0685951B" w14:textId="77777777"/>
        </w:tc>
      </w:tr>
      <w:tr w:rsidRPr="001B4186" w:rsidR="0039708E" w:rsidTr="009E1350" w14:paraId="793D981F" w14:textId="77777777">
        <w:tc>
          <w:tcPr>
            <w:tcW w:w="9680" w:type="dxa"/>
            <w:gridSpan w:val="3"/>
          </w:tcPr>
          <w:p w:rsidRPr="001B4186" w:rsidR="0039708E" w:rsidP="00C65971" w:rsidRDefault="0039708E" w14:paraId="583E819A" w14:textId="77777777">
            <w:pPr>
              <w:pBdr>
                <w:bottom w:val="single" w:color="auto" w:sz="6" w:space="1"/>
              </w:pBdr>
            </w:pPr>
          </w:p>
          <w:p w:rsidRPr="001B4186" w:rsidR="00743CE4" w:rsidP="00C65971" w:rsidRDefault="00743CE4" w14:paraId="70FEC7A2" w14:textId="77777777">
            <w:pPr>
              <w:rPr>
                <w:b/>
              </w:rPr>
            </w:pPr>
          </w:p>
        </w:tc>
      </w:tr>
      <w:tr w:rsidRPr="001B4186" w:rsidR="0039708E" w:rsidTr="00300510" w14:paraId="632E462B" w14:textId="77777777">
        <w:tc>
          <w:tcPr>
            <w:tcW w:w="2235" w:type="dxa"/>
          </w:tcPr>
          <w:p w:rsidRPr="001B4186" w:rsidR="0039708E" w:rsidP="00C65971" w:rsidRDefault="002B4843" w14:paraId="4B01CA48" w14:textId="77777777">
            <w:pPr>
              <w:rPr>
                <w:sz w:val="16"/>
                <w:szCs w:val="16"/>
              </w:rPr>
            </w:pPr>
            <w:r w:rsidRPr="001B4186">
              <w:rPr>
                <w:sz w:val="16"/>
                <w:szCs w:val="16"/>
              </w:rPr>
              <w:t>Griffier:</w:t>
            </w:r>
          </w:p>
        </w:tc>
        <w:tc>
          <w:tcPr>
            <w:tcW w:w="7445" w:type="dxa"/>
            <w:gridSpan w:val="2"/>
          </w:tcPr>
          <w:p w:rsidRPr="001B4186" w:rsidR="0039708E" w:rsidP="00DC5181" w:rsidRDefault="00DC5181" w14:paraId="1EBA1116" w14:textId="77777777">
            <w:r w:rsidRPr="001B4186">
              <w:t>M.E. Esmeijer</w:t>
            </w:r>
          </w:p>
        </w:tc>
      </w:tr>
      <w:tr w:rsidRPr="001B4186" w:rsidR="0039708E" w:rsidTr="009E1350" w14:paraId="11C9EF98" w14:textId="77777777">
        <w:tc>
          <w:tcPr>
            <w:tcW w:w="9680" w:type="dxa"/>
            <w:gridSpan w:val="3"/>
          </w:tcPr>
          <w:p w:rsidRPr="001B4186" w:rsidR="0039708E" w:rsidP="00C65971" w:rsidRDefault="0039708E" w14:paraId="0146BCE9" w14:textId="77777777"/>
        </w:tc>
      </w:tr>
      <w:tr w:rsidRPr="001B4186" w:rsidR="0039708E" w:rsidTr="00300510" w14:paraId="4C102128" w14:textId="77777777">
        <w:tc>
          <w:tcPr>
            <w:tcW w:w="2235" w:type="dxa"/>
          </w:tcPr>
          <w:p w:rsidRPr="001B4186" w:rsidR="0039708E" w:rsidP="00C65971" w:rsidRDefault="002B4843" w14:paraId="0AF94F7F" w14:textId="77777777">
            <w:pPr>
              <w:rPr>
                <w:sz w:val="16"/>
                <w:szCs w:val="16"/>
              </w:rPr>
            </w:pPr>
            <w:r w:rsidRPr="001B4186">
              <w:rPr>
                <w:sz w:val="16"/>
                <w:szCs w:val="16"/>
              </w:rPr>
              <w:t>Activiteitnummer:</w:t>
            </w:r>
          </w:p>
        </w:tc>
        <w:tc>
          <w:tcPr>
            <w:tcW w:w="7445" w:type="dxa"/>
            <w:gridSpan w:val="2"/>
          </w:tcPr>
          <w:p w:rsidRPr="001B4186" w:rsidR="0039708E" w:rsidP="00DC5181" w:rsidRDefault="00DC5181" w14:paraId="196B7FBC" w14:textId="77777777">
            <w:r w:rsidRPr="001B4186">
              <w:t>2025A00714</w:t>
            </w:r>
          </w:p>
        </w:tc>
      </w:tr>
    </w:tbl>
    <w:p w:rsidRPr="001B4186" w:rsidR="0039708E" w:rsidP="00C65971" w:rsidRDefault="002B4843" w14:paraId="21D4D329" w14:textId="77777777">
      <w:r w:rsidRPr="001B4186">
        <w:t xml:space="preserve"> </w:t>
      </w:r>
    </w:p>
    <w:sectPr w:rsidRPr="001B4186" w:rsidR="0039708E" w:rsidSect="006E42CC">
      <w:pgSz w:w="11906" w:h="16838"/>
      <w:pgMar w:top="1418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E0E95" w14:textId="77777777" w:rsidR="003E653F" w:rsidRDefault="003E653F">
      <w:r>
        <w:separator/>
      </w:r>
    </w:p>
  </w:endnote>
  <w:endnote w:type="continuationSeparator" w:id="0">
    <w:p w14:paraId="519700CE" w14:textId="77777777" w:rsidR="003E653F" w:rsidRDefault="003E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3A0A5" w14:textId="77777777" w:rsidR="003E653F" w:rsidRDefault="003E653F">
      <w:r>
        <w:separator/>
      </w:r>
    </w:p>
  </w:footnote>
  <w:footnote w:type="continuationSeparator" w:id="0">
    <w:p w14:paraId="258918B8" w14:textId="77777777" w:rsidR="003E653F" w:rsidRDefault="003E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D4A"/>
    <w:multiLevelType w:val="singleLevel"/>
    <w:tmpl w:val="EE6E8854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063E1AF0"/>
    <w:multiLevelType w:val="singleLevel"/>
    <w:tmpl w:val="2738D27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07A921DF"/>
    <w:multiLevelType w:val="singleLevel"/>
    <w:tmpl w:val="5512040C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0E690C1E"/>
    <w:multiLevelType w:val="singleLevel"/>
    <w:tmpl w:val="07CC5A96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 w15:restartNumberingAfterBreak="0">
    <w:nsid w:val="19BB5BFA"/>
    <w:multiLevelType w:val="hybridMultilevel"/>
    <w:tmpl w:val="50F093AC"/>
    <w:lvl w:ilvl="0" w:tplc="8530EC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103EAC"/>
    <w:multiLevelType w:val="singleLevel"/>
    <w:tmpl w:val="3E74639E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24AA5206"/>
    <w:multiLevelType w:val="singleLevel"/>
    <w:tmpl w:val="D9C4B6CC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29ED247F"/>
    <w:multiLevelType w:val="singleLevel"/>
    <w:tmpl w:val="85E8976C"/>
    <w:lvl w:ilvl="0">
      <w:numFmt w:val="bullet"/>
      <w:lvlText w:val="▪"/>
      <w:lvlJc w:val="left"/>
      <w:pPr>
        <w:ind w:left="420" w:hanging="360"/>
      </w:pPr>
    </w:lvl>
  </w:abstractNum>
  <w:abstractNum w:abstractNumId="8" w15:restartNumberingAfterBreak="0">
    <w:nsid w:val="2F63257A"/>
    <w:multiLevelType w:val="singleLevel"/>
    <w:tmpl w:val="F5101B1E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9" w15:restartNumberingAfterBreak="0">
    <w:nsid w:val="35250611"/>
    <w:multiLevelType w:val="singleLevel"/>
    <w:tmpl w:val="C546A5E4"/>
    <w:lvl w:ilvl="0">
      <w:numFmt w:val="bullet"/>
      <w:lvlText w:val="•"/>
      <w:lvlJc w:val="left"/>
      <w:pPr>
        <w:ind w:left="420" w:hanging="360"/>
      </w:pPr>
    </w:lvl>
  </w:abstractNum>
  <w:abstractNum w:abstractNumId="10" w15:restartNumberingAfterBreak="0">
    <w:nsid w:val="366A3B2B"/>
    <w:multiLevelType w:val="singleLevel"/>
    <w:tmpl w:val="2CD8D602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1" w15:restartNumberingAfterBreak="0">
    <w:nsid w:val="37C7047D"/>
    <w:multiLevelType w:val="singleLevel"/>
    <w:tmpl w:val="D3142C68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2" w15:restartNumberingAfterBreak="0">
    <w:nsid w:val="423F3500"/>
    <w:multiLevelType w:val="singleLevel"/>
    <w:tmpl w:val="DE5AB5AE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3" w15:restartNumberingAfterBreak="0">
    <w:nsid w:val="5B77351D"/>
    <w:multiLevelType w:val="hybridMultilevel"/>
    <w:tmpl w:val="47F04E42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902EAC"/>
    <w:multiLevelType w:val="singleLevel"/>
    <w:tmpl w:val="85A22FF8"/>
    <w:lvl w:ilvl="0">
      <w:numFmt w:val="bullet"/>
      <w:lvlText w:val="o"/>
      <w:lvlJc w:val="left"/>
      <w:pPr>
        <w:ind w:left="420" w:hanging="360"/>
      </w:pPr>
    </w:lvl>
  </w:abstractNum>
  <w:abstractNum w:abstractNumId="15" w15:restartNumberingAfterBreak="0">
    <w:nsid w:val="6208119A"/>
    <w:multiLevelType w:val="singleLevel"/>
    <w:tmpl w:val="F88EF1B0"/>
    <w:lvl w:ilvl="0">
      <w:numFmt w:val="bullet"/>
      <w:lvlText w:val="▪"/>
      <w:lvlJc w:val="left"/>
      <w:pPr>
        <w:ind w:left="420" w:hanging="360"/>
      </w:pPr>
    </w:lvl>
  </w:abstractNum>
  <w:abstractNum w:abstractNumId="16" w15:restartNumberingAfterBreak="0">
    <w:nsid w:val="621E5231"/>
    <w:multiLevelType w:val="hybridMultilevel"/>
    <w:tmpl w:val="5FFCB506"/>
    <w:lvl w:ilvl="0" w:tplc="95C4FC4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A5ED4"/>
    <w:multiLevelType w:val="hybridMultilevel"/>
    <w:tmpl w:val="B7D61DEC"/>
    <w:lvl w:ilvl="0" w:tplc="903CC5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E77E6"/>
    <w:multiLevelType w:val="hybridMultilevel"/>
    <w:tmpl w:val="B922C124"/>
    <w:lvl w:ilvl="0" w:tplc="8530EC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07FAC"/>
    <w:multiLevelType w:val="singleLevel"/>
    <w:tmpl w:val="7FA43948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0" w15:restartNumberingAfterBreak="0">
    <w:nsid w:val="79A86792"/>
    <w:multiLevelType w:val="singleLevel"/>
    <w:tmpl w:val="41D283CE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1709646219">
    <w:abstractNumId w:val="16"/>
  </w:num>
  <w:num w:numId="2" w16cid:durableId="1436747901">
    <w:abstractNumId w:val="13"/>
  </w:num>
  <w:num w:numId="3" w16cid:durableId="1442649725">
    <w:abstractNumId w:val="17"/>
  </w:num>
  <w:num w:numId="4" w16cid:durableId="254436429">
    <w:abstractNumId w:val="4"/>
  </w:num>
  <w:num w:numId="5" w16cid:durableId="1843619507">
    <w:abstractNumId w:val="18"/>
  </w:num>
  <w:num w:numId="6" w16cid:durableId="1480196633">
    <w:abstractNumId w:val="12"/>
    <w:lvlOverride w:ilvl="0">
      <w:startOverride w:val="1"/>
    </w:lvlOverride>
  </w:num>
  <w:num w:numId="7" w16cid:durableId="164647202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08E"/>
    <w:rsid w:val="00036310"/>
    <w:rsid w:val="00045B3F"/>
    <w:rsid w:val="000566F3"/>
    <w:rsid w:val="000611BE"/>
    <w:rsid w:val="00066FC1"/>
    <w:rsid w:val="0007288A"/>
    <w:rsid w:val="000902FF"/>
    <w:rsid w:val="000B472E"/>
    <w:rsid w:val="000F6293"/>
    <w:rsid w:val="001016BB"/>
    <w:rsid w:val="001263CC"/>
    <w:rsid w:val="0014033E"/>
    <w:rsid w:val="00140F17"/>
    <w:rsid w:val="00166132"/>
    <w:rsid w:val="00173895"/>
    <w:rsid w:val="0017566D"/>
    <w:rsid w:val="001B4186"/>
    <w:rsid w:val="001D2692"/>
    <w:rsid w:val="001D3D98"/>
    <w:rsid w:val="001D54A1"/>
    <w:rsid w:val="00213311"/>
    <w:rsid w:val="0022679C"/>
    <w:rsid w:val="002340B2"/>
    <w:rsid w:val="00234D17"/>
    <w:rsid w:val="00281933"/>
    <w:rsid w:val="002B4843"/>
    <w:rsid w:val="002B520B"/>
    <w:rsid w:val="002C68D0"/>
    <w:rsid w:val="002E31FE"/>
    <w:rsid w:val="002F6D87"/>
    <w:rsid w:val="00300510"/>
    <w:rsid w:val="00331BA9"/>
    <w:rsid w:val="00342651"/>
    <w:rsid w:val="00344F9F"/>
    <w:rsid w:val="003917B1"/>
    <w:rsid w:val="0039708E"/>
    <w:rsid w:val="003A5FDD"/>
    <w:rsid w:val="003E1C9F"/>
    <w:rsid w:val="003E653F"/>
    <w:rsid w:val="0042798E"/>
    <w:rsid w:val="00432C5E"/>
    <w:rsid w:val="00437DBD"/>
    <w:rsid w:val="004428EC"/>
    <w:rsid w:val="00454B4F"/>
    <w:rsid w:val="00455E20"/>
    <w:rsid w:val="00467B2A"/>
    <w:rsid w:val="004826FB"/>
    <w:rsid w:val="004D57AB"/>
    <w:rsid w:val="00511797"/>
    <w:rsid w:val="005519E3"/>
    <w:rsid w:val="00567F86"/>
    <w:rsid w:val="005778B0"/>
    <w:rsid w:val="005C1013"/>
    <w:rsid w:val="005C41AC"/>
    <w:rsid w:val="00604051"/>
    <w:rsid w:val="0060687F"/>
    <w:rsid w:val="006160CC"/>
    <w:rsid w:val="00624686"/>
    <w:rsid w:val="00664DB5"/>
    <w:rsid w:val="006D2FE9"/>
    <w:rsid w:val="006D67EE"/>
    <w:rsid w:val="006D6E31"/>
    <w:rsid w:val="006E42CC"/>
    <w:rsid w:val="00700076"/>
    <w:rsid w:val="00722F15"/>
    <w:rsid w:val="007307FC"/>
    <w:rsid w:val="00743CE4"/>
    <w:rsid w:val="007627C8"/>
    <w:rsid w:val="00774325"/>
    <w:rsid w:val="00776D45"/>
    <w:rsid w:val="00783FC0"/>
    <w:rsid w:val="007927AC"/>
    <w:rsid w:val="00792B1F"/>
    <w:rsid w:val="00806479"/>
    <w:rsid w:val="00811014"/>
    <w:rsid w:val="008536C2"/>
    <w:rsid w:val="00895ECA"/>
    <w:rsid w:val="008B7A88"/>
    <w:rsid w:val="008C3316"/>
    <w:rsid w:val="00911E97"/>
    <w:rsid w:val="00927D76"/>
    <w:rsid w:val="00955AAB"/>
    <w:rsid w:val="0098424A"/>
    <w:rsid w:val="009C1D51"/>
    <w:rsid w:val="009C2347"/>
    <w:rsid w:val="009E1350"/>
    <w:rsid w:val="00A06260"/>
    <w:rsid w:val="00A65A58"/>
    <w:rsid w:val="00A95C32"/>
    <w:rsid w:val="00AA685E"/>
    <w:rsid w:val="00AB3310"/>
    <w:rsid w:val="00B06444"/>
    <w:rsid w:val="00B4229B"/>
    <w:rsid w:val="00B45954"/>
    <w:rsid w:val="00B46946"/>
    <w:rsid w:val="00B56009"/>
    <w:rsid w:val="00BA4B40"/>
    <w:rsid w:val="00BC0B74"/>
    <w:rsid w:val="00BC11E5"/>
    <w:rsid w:val="00BC7BC9"/>
    <w:rsid w:val="00BE6416"/>
    <w:rsid w:val="00C00CEB"/>
    <w:rsid w:val="00C03C2B"/>
    <w:rsid w:val="00C10257"/>
    <w:rsid w:val="00C20E6C"/>
    <w:rsid w:val="00C23517"/>
    <w:rsid w:val="00C44E5A"/>
    <w:rsid w:val="00C51848"/>
    <w:rsid w:val="00C55975"/>
    <w:rsid w:val="00C65971"/>
    <w:rsid w:val="00C72041"/>
    <w:rsid w:val="00C80371"/>
    <w:rsid w:val="00D02381"/>
    <w:rsid w:val="00D04C77"/>
    <w:rsid w:val="00DB759C"/>
    <w:rsid w:val="00DC50F6"/>
    <w:rsid w:val="00DC5181"/>
    <w:rsid w:val="00DD468C"/>
    <w:rsid w:val="00DF6431"/>
    <w:rsid w:val="00E07B01"/>
    <w:rsid w:val="00E07C9C"/>
    <w:rsid w:val="00EA4BDF"/>
    <w:rsid w:val="00EA7FF4"/>
    <w:rsid w:val="00F3462C"/>
    <w:rsid w:val="00F371CB"/>
    <w:rsid w:val="00F42B3D"/>
    <w:rsid w:val="00F446B2"/>
    <w:rsid w:val="00F53798"/>
    <w:rsid w:val="00F62696"/>
    <w:rsid w:val="00F90BA7"/>
    <w:rsid w:val="00FC5176"/>
    <w:rsid w:val="00FD0E87"/>
    <w:rsid w:val="00FD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activiteit_wetgevingsoverleg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9750"/>
  <w15:docId w15:val="{AB2C397C-3131-46A5-AD7A-CDD20506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778B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9D4C1C"/>
    <w:rPr>
      <w:color w:val="000080"/>
      <w:u w:val="single"/>
    </w:rPr>
  </w:style>
  <w:style w:type="character" w:styleId="Verwijzingopmerking">
    <w:name w:val="annotation reference"/>
    <w:basedOn w:val="Standaardalinea-lettertype"/>
    <w:semiHidden/>
    <w:rsid w:val="009D4C1C"/>
    <w:rPr>
      <w:sz w:val="16"/>
      <w:szCs w:val="16"/>
    </w:rPr>
  </w:style>
  <w:style w:type="paragraph" w:styleId="Tekstopmerking">
    <w:name w:val="annotation text"/>
    <w:basedOn w:val="Standaard"/>
    <w:semiHidden/>
    <w:rsid w:val="009D4C1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9D4C1C"/>
    <w:rPr>
      <w:b/>
      <w:bCs/>
    </w:rPr>
  </w:style>
  <w:style w:type="paragraph" w:styleId="Ballontekst">
    <w:name w:val="Balloon Text"/>
    <w:basedOn w:val="Standaard"/>
    <w:semiHidden/>
    <w:rsid w:val="009D4C1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9D4C1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D4C1C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8B7A88"/>
    <w:rPr>
      <w:color w:val="808080"/>
    </w:rPr>
  </w:style>
  <w:style w:type="table" w:styleId="Tabelraster">
    <w:name w:val="Table Grid"/>
    <w:basedOn w:val="Standaardtabel"/>
    <w:rsid w:val="0077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886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                                                      Den Haag, 2 november 2007</vt:lpstr>
      <vt:lpstr>Logo                                                      Den Haag, 2 november 2007</vt:lpstr>
    </vt:vector>
  </ap:TitlesOfParts>
  <ap:LinksUpToDate>false</ap:LinksUpToDate>
  <ap:CharactersWithSpaces>1044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2008-04-08T07:14:00.0000000Z</lastPrinted>
  <dcterms:created xsi:type="dcterms:W3CDTF">2025-03-20T10:29:00.0000000Z</dcterms:created>
  <dcterms:modified xsi:type="dcterms:W3CDTF">2025-03-20T10:29:00.0000000Z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2025D11787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