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76" w:rsidP="00760476" w:rsidRDefault="00760476">
      <w:pPr>
        <w:outlineLvl w:val="0"/>
      </w:pPr>
      <w:r>
        <w:rPr>
          <w:b/>
          <w:bCs/>
        </w:rPr>
        <w:t>Van:</w:t>
      </w:r>
      <w:r>
        <w:t xml:space="preserve">  </w:t>
      </w:r>
      <w:r>
        <w:br/>
      </w:r>
      <w:r>
        <w:rPr>
          <w:b/>
          <w:bCs/>
        </w:rPr>
        <w:t>Verzonden:</w:t>
      </w:r>
      <w:r>
        <w:t xml:space="preserve"> donderdag 18 januari 2024 15:17</w:t>
      </w:r>
      <w:r>
        <w:br/>
      </w:r>
      <w:r>
        <w:rPr>
          <w:b/>
          <w:bCs/>
        </w:rPr>
        <w:t>Aan:</w:t>
      </w:r>
      <w:r>
        <w:t xml:space="preserve"> Commissie BUZA &lt;</w:t>
      </w:r>
      <w:hyperlink w:history="1" r:id="rId4">
        <w:r>
          <w:rPr>
            <w:rStyle w:val="Hyperlink"/>
          </w:rPr>
          <w:t>cie.buza@tweedekamer.nl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Ceder, D.G.M. (Don) &lt;</w:t>
      </w:r>
      <w:hyperlink w:history="1" r:id="rId5">
        <w:r>
          <w:rPr>
            <w:rStyle w:val="Hyperlink"/>
          </w:rPr>
          <w:t>d.ceder@tweedekamer.nl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bookmarkStart w:name="_GoBack" w:id="0"/>
      <w:r>
        <w:t>vertoning film over Hamasterreur 7 oktober</w:t>
      </w:r>
      <w:bookmarkEnd w:id="0"/>
    </w:p>
    <w:p w:rsidR="00760476" w:rsidP="00760476" w:rsidRDefault="00760476">
      <w:r>
        <w:t> </w:t>
      </w:r>
    </w:p>
    <w:p w:rsidR="00760476" w:rsidP="00760476" w:rsidRDefault="00760476">
      <w:r>
        <w:t>Beste mensen,</w:t>
      </w:r>
    </w:p>
    <w:p w:rsidR="00760476" w:rsidP="00760476" w:rsidRDefault="00760476">
      <w:r>
        <w:t> </w:t>
      </w:r>
    </w:p>
    <w:p w:rsidR="00760476" w:rsidP="00760476" w:rsidRDefault="00760476">
      <w:r>
        <w:t>Don Ceder zou een vertoning willen organiseren van een film over de terreuraanval van 7 oktober, bestaande uit alle mogelijke materiaal dat hierover opgenomen is.</w:t>
      </w:r>
    </w:p>
    <w:p w:rsidR="00760476" w:rsidP="00760476" w:rsidRDefault="00760476">
      <w:r>
        <w:t> </w:t>
      </w:r>
    </w:p>
    <w:p w:rsidR="00760476" w:rsidP="00760476" w:rsidRDefault="00760476">
      <w:r>
        <w:t>We zouden dit graag als commissieactiviteit organiseren, bij voorkeur nog voor de begrotingsbehandeling BuZa. Zien jullie mogelijkheden daarvoor?</w:t>
      </w:r>
      <w:r>
        <w:t xml:space="preserve"> voor ander halfuur.</w:t>
      </w:r>
    </w:p>
    <w:p w:rsidR="00760476" w:rsidP="00760476" w:rsidRDefault="00760476"/>
    <w:p w:rsidR="00760476" w:rsidP="00760476" w:rsidRDefault="00760476"/>
    <w:p w:rsidR="00724209" w:rsidRDefault="00724209"/>
    <w:sectPr w:rsidR="007242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76"/>
    <w:rsid w:val="00724209"/>
    <w:rsid w:val="0076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272D"/>
  <w15:chartTrackingRefBased/>
  <w15:docId w15:val="{C36B55A0-ED84-445D-803B-1257B270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0476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604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ceder@tweedekamer.nl" TargetMode="External"/><Relationship Id="rId4" Type="http://schemas.openxmlformats.org/officeDocument/2006/relationships/hyperlink" Target="mailto:cie.buza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2024-01-25T15:05:00.0000000Z</dcterms:created>
  <dcterms:modified xsi:type="dcterms:W3CDTF">2024-01-25T15:08:00.0000000Z</dcterms:modified>
  <version/>
  <category/>
</coreProperties>
</file>