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D78" w:rsidRDefault="00620CBA" w14:paraId="18B44A69" w14:textId="77777777">
      <w:pPr>
        <w:pStyle w:val="WitregelW1bodytekst"/>
      </w:pPr>
      <w:r>
        <w:t xml:space="preserve"> </w:t>
      </w:r>
    </w:p>
    <w:p w:rsidR="008B745C" w:rsidRDefault="00C94EE0" w14:paraId="5867160C" w14:textId="77777777">
      <w:r>
        <w:t xml:space="preserve">Hierbij bied ik u de suppletoire begrotingen </w:t>
      </w:r>
      <w:r w:rsidR="00912958">
        <w:t xml:space="preserve">samenhangende met </w:t>
      </w:r>
      <w:r w:rsidR="008B745C">
        <w:t xml:space="preserve">Prinsjesdag </w:t>
      </w:r>
      <w:r>
        <w:t>202</w:t>
      </w:r>
      <w:r w:rsidR="008B745C">
        <w:t>3</w:t>
      </w:r>
      <w:r>
        <w:t xml:space="preserve"> van het ministerie van Binnenlandse Zaken en Koninkrijksrelaties aan.</w:t>
      </w:r>
    </w:p>
    <w:p w:rsidR="008B745C" w:rsidRDefault="008B745C" w14:paraId="0A10CC03" w14:textId="77777777"/>
    <w:p w:rsidR="00000D78" w:rsidRDefault="00620CBA" w14:paraId="5F2E984F" w14:textId="77777777">
      <w:pPr>
        <w:pStyle w:val="WitregelW1bodytekst"/>
      </w:pPr>
      <w:r>
        <w:t xml:space="preserve"> </w:t>
      </w:r>
    </w:p>
    <w:p w:rsidR="00000D78" w:rsidRDefault="00620CBA" w14:paraId="1995FD25" w14:textId="13E09828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8B745C">
        <w:t>Hugo de Jonge</w:t>
      </w:r>
    </w:p>
    <w:sectPr w:rsidR="00000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CD3E" w14:textId="77777777" w:rsidR="00CD4741" w:rsidRDefault="00CD4741">
      <w:pPr>
        <w:spacing w:line="240" w:lineRule="auto"/>
      </w:pPr>
      <w:r>
        <w:separator/>
      </w:r>
    </w:p>
  </w:endnote>
  <w:endnote w:type="continuationSeparator" w:id="0">
    <w:p w14:paraId="234D12F0" w14:textId="77777777" w:rsidR="00CD4741" w:rsidRDefault="00CD4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3282" w14:textId="77777777" w:rsidR="00751784" w:rsidRDefault="007517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81C6" w14:textId="77777777" w:rsidR="00751784" w:rsidRDefault="007517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DCA7" w14:textId="77777777" w:rsidR="00000D78" w:rsidRDefault="00000D7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5F4F" w14:textId="77777777" w:rsidR="00CD4741" w:rsidRDefault="00CD4741">
      <w:pPr>
        <w:spacing w:line="240" w:lineRule="auto"/>
      </w:pPr>
      <w:r>
        <w:separator/>
      </w:r>
    </w:p>
  </w:footnote>
  <w:footnote w:type="continuationSeparator" w:id="0">
    <w:p w14:paraId="6264C574" w14:textId="77777777" w:rsidR="00CD4741" w:rsidRDefault="00CD4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E24E" w14:textId="77777777" w:rsidR="00751784" w:rsidRDefault="007517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33DC" w14:textId="77777777" w:rsidR="00000D78" w:rsidRDefault="00620CB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55606A5" wp14:editId="3049DFE7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D3FD91" w14:textId="77777777" w:rsidR="009228EA" w:rsidRDefault="009228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5606A5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5CD3FD91" w14:textId="77777777" w:rsidR="009228EA" w:rsidRDefault="009228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D1F7357" wp14:editId="5A98A2F3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ED2FA" w14:textId="77777777" w:rsidR="00000D78" w:rsidRDefault="00620CB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4E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4E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1F7357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413ED2FA" w14:textId="77777777" w:rsidR="00000D78" w:rsidRDefault="00620CB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4E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4E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CB03605" wp14:editId="7F152D50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9BB7B7" w14:textId="77777777" w:rsidR="00000D78" w:rsidRDefault="00620CBA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9E3AF1D" w14:textId="77777777" w:rsidR="00000D78" w:rsidRDefault="00000D78">
                          <w:pPr>
                            <w:pStyle w:val="WitregelW2"/>
                          </w:pPr>
                        </w:p>
                        <w:p w14:paraId="4EC1B7E3" w14:textId="77777777" w:rsidR="00000D78" w:rsidRDefault="00620CBA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78B85CD3" w14:textId="3970968B" w:rsidR="00000D78" w:rsidRDefault="007B14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30 augustus 2023</w:t>
                          </w:r>
                          <w:r>
                            <w:fldChar w:fldCharType="end"/>
                          </w:r>
                        </w:p>
                        <w:p w14:paraId="53CDF0EE" w14:textId="77777777" w:rsidR="00000D78" w:rsidRDefault="00000D78">
                          <w:pPr>
                            <w:pStyle w:val="WitregelW1"/>
                          </w:pPr>
                        </w:p>
                        <w:p w14:paraId="1EA0B20E" w14:textId="77777777" w:rsidR="00000D78" w:rsidRDefault="00620CB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5DB8387" w14:textId="188CEE12" w:rsidR="00000D78" w:rsidRDefault="007B14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2023-0000551259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B03605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D9BB7B7" w14:textId="77777777" w:rsidR="00000D78" w:rsidRDefault="00620CBA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19E3AF1D" w14:textId="77777777" w:rsidR="00000D78" w:rsidRDefault="00000D78">
                    <w:pPr>
                      <w:pStyle w:val="WitregelW2"/>
                    </w:pPr>
                  </w:p>
                  <w:p w14:paraId="4EC1B7E3" w14:textId="77777777" w:rsidR="00000D78" w:rsidRDefault="00620CBA">
                    <w:pPr>
                      <w:pStyle w:val="Kopjereferentiegegevens"/>
                    </w:pPr>
                    <w:r>
                      <w:t>Datum</w:t>
                    </w:r>
                  </w:p>
                  <w:p w14:paraId="78B85CD3" w14:textId="3970968B" w:rsidR="00000D78" w:rsidRDefault="007B14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30 augustus 2023</w:t>
                    </w:r>
                    <w:r>
                      <w:fldChar w:fldCharType="end"/>
                    </w:r>
                  </w:p>
                  <w:p w14:paraId="53CDF0EE" w14:textId="77777777" w:rsidR="00000D78" w:rsidRDefault="00000D78">
                    <w:pPr>
                      <w:pStyle w:val="WitregelW1"/>
                    </w:pPr>
                  </w:p>
                  <w:p w14:paraId="1EA0B20E" w14:textId="77777777" w:rsidR="00000D78" w:rsidRDefault="00620CBA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5DB8387" w14:textId="188CEE12" w:rsidR="00000D78" w:rsidRDefault="007B14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2023-0000551259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A784B8C" wp14:editId="23F732DF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28305" w14:textId="77777777" w:rsidR="009228EA" w:rsidRDefault="009228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784B8C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50B28305" w14:textId="77777777" w:rsidR="009228EA" w:rsidRDefault="009228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95B" w14:textId="77777777" w:rsidR="00000D78" w:rsidRDefault="00620CBA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D6755E6" wp14:editId="60573DE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59518" w14:textId="77777777" w:rsidR="00000D78" w:rsidRDefault="00620CB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1DCD6D" wp14:editId="1A5E9063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6755E6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9E59518" w14:textId="77777777" w:rsidR="00000D78" w:rsidRDefault="00620CB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1DCD6D" wp14:editId="1A5E9063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DEFCA73" wp14:editId="4336625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C7708" w14:textId="77777777" w:rsidR="00000D78" w:rsidRDefault="00620CB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D5EBE0" wp14:editId="01C6B5E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EFCA73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46C7708" w14:textId="77777777" w:rsidR="00000D78" w:rsidRDefault="00620CB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D5EBE0" wp14:editId="01C6B5E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8675ECD" wp14:editId="50ACA4F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12002" w14:textId="77777777" w:rsidR="00000D78" w:rsidRDefault="00620CBA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675ECD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77F12002" w14:textId="77777777" w:rsidR="00000D78" w:rsidRDefault="00620CBA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A42081B" wp14:editId="223D9BE6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BE2DBE" w14:textId="77777777" w:rsidR="007B1432" w:rsidRDefault="00C94EE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B1432">
                            <w:t>Aan de Voorzitter van de Tweede Kamer der Staten-Generaal</w:t>
                          </w:r>
                        </w:p>
                        <w:p w14:paraId="48B3A84E" w14:textId="77777777" w:rsidR="007B1432" w:rsidRDefault="007B1432">
                          <w:r>
                            <w:t>Postbus 20018</w:t>
                          </w:r>
                        </w:p>
                        <w:p w14:paraId="4C7428EC" w14:textId="27CFD72D" w:rsidR="00000D78" w:rsidRDefault="007B1432">
                          <w:r>
                            <w:t>2500 EA  Den Haag</w:t>
                          </w:r>
                          <w:r w:rsidR="00C94EE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42081B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20BE2DBE" w14:textId="77777777" w:rsidR="007B1432" w:rsidRDefault="00C94EE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B1432">
                      <w:t>Aan de Voorzitter van de Tweede Kamer der Staten-Generaal</w:t>
                    </w:r>
                  </w:p>
                  <w:p w14:paraId="48B3A84E" w14:textId="77777777" w:rsidR="007B1432" w:rsidRDefault="007B1432">
                    <w:r>
                      <w:t>Postbus 20018</w:t>
                    </w:r>
                  </w:p>
                  <w:p w14:paraId="4C7428EC" w14:textId="27CFD72D" w:rsidR="00000D78" w:rsidRDefault="007B1432">
                    <w:r>
                      <w:t>2500 EA  Den Haag</w:t>
                    </w:r>
                    <w:r w:rsidR="00C94EE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09280DA" wp14:editId="7F65EACE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00D78" w14:paraId="29C20D7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18EA3A" w14:textId="77777777" w:rsidR="00000D78" w:rsidRDefault="00000D78"/>
                            </w:tc>
                            <w:tc>
                              <w:tcPr>
                                <w:tcW w:w="5918" w:type="dxa"/>
                              </w:tcPr>
                              <w:p w14:paraId="44DE9334" w14:textId="77777777" w:rsidR="00000D78" w:rsidRDefault="00000D78"/>
                            </w:tc>
                          </w:tr>
                          <w:tr w:rsidR="00000D78" w14:paraId="7B1DC2E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48AF3A2" w14:textId="77777777" w:rsidR="00000D78" w:rsidRDefault="00620CB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1B1552F" w14:textId="75FDB37C" w:rsidR="00000D78" w:rsidRDefault="00000D78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000D78" w14:paraId="145820CE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FCB78DA" w14:textId="77777777" w:rsidR="00000D78" w:rsidRDefault="00620CB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BE8281F" w14:textId="748522F0" w:rsidR="00000D78" w:rsidRDefault="007B143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Suppletoire begrotingen samenhangende met </w:t>
                                </w:r>
                                <w:r>
                                  <w:fldChar w:fldCharType="end"/>
                                </w:r>
                                <w:r w:rsidR="006E682B">
                                  <w:t>P</w:t>
                                </w:r>
                                <w:r w:rsidR="00751784">
                                  <w:t>rinsjesdag 2023</w:t>
                                </w:r>
                              </w:p>
                            </w:tc>
                          </w:tr>
                          <w:tr w:rsidR="00000D78" w14:paraId="5BABF87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3EF35E9" w14:textId="77777777" w:rsidR="00000D78" w:rsidRDefault="00000D78"/>
                            </w:tc>
                            <w:tc>
                              <w:tcPr>
                                <w:tcW w:w="5918" w:type="dxa"/>
                              </w:tcPr>
                              <w:p w14:paraId="5AF3F286" w14:textId="77777777" w:rsidR="00000D78" w:rsidRDefault="00000D78"/>
                            </w:tc>
                          </w:tr>
                        </w:tbl>
                        <w:p w14:paraId="6F66C0E5" w14:textId="77777777" w:rsidR="009228EA" w:rsidRDefault="009228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9280DA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00D78" w14:paraId="29C20D7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18EA3A" w14:textId="77777777" w:rsidR="00000D78" w:rsidRDefault="00000D78"/>
                      </w:tc>
                      <w:tc>
                        <w:tcPr>
                          <w:tcW w:w="5918" w:type="dxa"/>
                        </w:tcPr>
                        <w:p w14:paraId="44DE9334" w14:textId="77777777" w:rsidR="00000D78" w:rsidRDefault="00000D78"/>
                      </w:tc>
                    </w:tr>
                    <w:tr w:rsidR="00000D78" w14:paraId="7B1DC2E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48AF3A2" w14:textId="77777777" w:rsidR="00000D78" w:rsidRDefault="00620CB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1B1552F" w14:textId="75FDB37C" w:rsidR="00000D78" w:rsidRDefault="00000D78">
                          <w:pPr>
                            <w:pStyle w:val="Gegevensdocument"/>
                          </w:pPr>
                        </w:p>
                      </w:tc>
                    </w:tr>
                    <w:tr w:rsidR="00000D78" w14:paraId="145820CE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FCB78DA" w14:textId="77777777" w:rsidR="00000D78" w:rsidRDefault="00620CB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BE8281F" w14:textId="748522F0" w:rsidR="00000D78" w:rsidRDefault="007B143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Suppletoire begrotingen samenhangende met </w:t>
                          </w:r>
                          <w:r>
                            <w:fldChar w:fldCharType="end"/>
                          </w:r>
                          <w:r w:rsidR="006E682B">
                            <w:t>P</w:t>
                          </w:r>
                          <w:r w:rsidR="00751784">
                            <w:t>rinsjesdag 2023</w:t>
                          </w:r>
                        </w:p>
                      </w:tc>
                    </w:tr>
                    <w:tr w:rsidR="00000D78" w14:paraId="5BABF87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3EF35E9" w14:textId="77777777" w:rsidR="00000D78" w:rsidRDefault="00000D78"/>
                      </w:tc>
                      <w:tc>
                        <w:tcPr>
                          <w:tcW w:w="5918" w:type="dxa"/>
                        </w:tcPr>
                        <w:p w14:paraId="5AF3F286" w14:textId="77777777" w:rsidR="00000D78" w:rsidRDefault="00000D78"/>
                      </w:tc>
                    </w:tr>
                  </w:tbl>
                  <w:p w14:paraId="6F66C0E5" w14:textId="77777777" w:rsidR="009228EA" w:rsidRDefault="009228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3EDE936" wp14:editId="59186035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4CD4A8" w14:textId="77777777" w:rsidR="00000D78" w:rsidRPr="00C94EE0" w:rsidRDefault="00620CBA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C94EE0">
                            <w:rPr>
                              <w:b/>
                              <w:bCs/>
                            </w:rPr>
                            <w:t>Ministerie van Binnenlandse Zaken en Koninkrijksrelaties</w:t>
                          </w:r>
                        </w:p>
                        <w:p w14:paraId="6E86D957" w14:textId="77777777" w:rsidR="00000D78" w:rsidRDefault="00000D78">
                          <w:pPr>
                            <w:pStyle w:val="WitregelW1"/>
                          </w:pPr>
                        </w:p>
                        <w:p w14:paraId="464CD42B" w14:textId="77777777" w:rsidR="00000D78" w:rsidRDefault="00000D78">
                          <w:pPr>
                            <w:pStyle w:val="WitregelW1"/>
                          </w:pPr>
                        </w:p>
                        <w:p w14:paraId="0C744F50" w14:textId="77777777" w:rsidR="00000D78" w:rsidRDefault="00620CBA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651373CC" w14:textId="77777777" w:rsidR="00000D78" w:rsidRDefault="00620CBA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364E3ABE" w14:textId="77777777" w:rsidR="00000D78" w:rsidRDefault="00620CBA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14:paraId="7230587F" w14:textId="77777777" w:rsidR="00000D78" w:rsidRDefault="00000D78">
                          <w:pPr>
                            <w:pStyle w:val="WitregelW1"/>
                          </w:pPr>
                        </w:p>
                        <w:p w14:paraId="43BFF94C" w14:textId="77777777" w:rsidR="00000D78" w:rsidRDefault="00620CB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6CBA782" w14:textId="62FDD46C" w:rsidR="00000D78" w:rsidRDefault="007B14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2023-0000551259</w:t>
                          </w:r>
                          <w:r>
                            <w:fldChar w:fldCharType="end"/>
                          </w:r>
                        </w:p>
                        <w:p w14:paraId="3DE60A55" w14:textId="77777777" w:rsidR="00000D78" w:rsidRDefault="00000D78">
                          <w:pPr>
                            <w:pStyle w:val="WitregelW1"/>
                          </w:pPr>
                        </w:p>
                        <w:p w14:paraId="3D272C21" w14:textId="77777777" w:rsidR="00000D78" w:rsidRDefault="00620CBA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056E4DD" w14:textId="77777777" w:rsidR="00C94EE0" w:rsidRDefault="00C94EE0">
                          <w:pPr>
                            <w:pStyle w:val="Referentiegegevens"/>
                          </w:pPr>
                        </w:p>
                        <w:p w14:paraId="2AF566B6" w14:textId="578F7F94" w:rsidR="00C94EE0" w:rsidRPr="00C94EE0" w:rsidRDefault="00C94EE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C94EE0">
                            <w:rPr>
                              <w:b/>
                              <w:bCs/>
                            </w:rPr>
                            <w:t>Bijlagen</w:t>
                          </w:r>
                        </w:p>
                        <w:p w14:paraId="22D4D23F" w14:textId="100BF4B4" w:rsidR="00000D78" w:rsidRDefault="00C94EE0">
                          <w:pPr>
                            <w:pStyle w:val="Referentiegegevens"/>
                          </w:pPr>
                          <w:r>
                            <w:t>12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DE936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104CD4A8" w14:textId="77777777" w:rsidR="00000D78" w:rsidRPr="00C94EE0" w:rsidRDefault="00620CBA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C94EE0">
                      <w:rPr>
                        <w:b/>
                        <w:bCs/>
                      </w:rPr>
                      <w:t>Ministerie van Binnenlandse Zaken en Koninkrijksrelaties</w:t>
                    </w:r>
                  </w:p>
                  <w:p w14:paraId="6E86D957" w14:textId="77777777" w:rsidR="00000D78" w:rsidRDefault="00000D78">
                    <w:pPr>
                      <w:pStyle w:val="WitregelW1"/>
                    </w:pPr>
                  </w:p>
                  <w:p w14:paraId="464CD42B" w14:textId="77777777" w:rsidR="00000D78" w:rsidRDefault="00000D78">
                    <w:pPr>
                      <w:pStyle w:val="WitregelW1"/>
                    </w:pPr>
                  </w:p>
                  <w:p w14:paraId="0C744F50" w14:textId="77777777" w:rsidR="00000D78" w:rsidRDefault="00620CBA">
                    <w:pPr>
                      <w:pStyle w:val="Afzendgegevens"/>
                    </w:pPr>
                    <w:r>
                      <w:t>Turfmarkt 147</w:t>
                    </w:r>
                  </w:p>
                  <w:p w14:paraId="651373CC" w14:textId="77777777" w:rsidR="00000D78" w:rsidRDefault="00620CBA">
                    <w:pPr>
                      <w:pStyle w:val="Afzendgegevens"/>
                    </w:pPr>
                    <w:r>
                      <w:t>Postbus 20011</w:t>
                    </w:r>
                  </w:p>
                  <w:p w14:paraId="364E3ABE" w14:textId="77777777" w:rsidR="00000D78" w:rsidRDefault="00620CBA">
                    <w:pPr>
                      <w:pStyle w:val="Afzendgegevens"/>
                    </w:pPr>
                    <w:r>
                      <w:t>2500 EA  Den Haag</w:t>
                    </w:r>
                  </w:p>
                  <w:p w14:paraId="7230587F" w14:textId="77777777" w:rsidR="00000D78" w:rsidRDefault="00000D78">
                    <w:pPr>
                      <w:pStyle w:val="WitregelW1"/>
                    </w:pPr>
                  </w:p>
                  <w:p w14:paraId="43BFF94C" w14:textId="77777777" w:rsidR="00000D78" w:rsidRDefault="00620CBA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6CBA782" w14:textId="62FDD46C" w:rsidR="00000D78" w:rsidRDefault="007B14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2023-0000551259</w:t>
                    </w:r>
                    <w:r>
                      <w:fldChar w:fldCharType="end"/>
                    </w:r>
                  </w:p>
                  <w:p w14:paraId="3DE60A55" w14:textId="77777777" w:rsidR="00000D78" w:rsidRDefault="00000D78">
                    <w:pPr>
                      <w:pStyle w:val="WitregelW1"/>
                    </w:pPr>
                  </w:p>
                  <w:p w14:paraId="3D272C21" w14:textId="77777777" w:rsidR="00000D78" w:rsidRDefault="00620CBA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056E4DD" w14:textId="77777777" w:rsidR="00C94EE0" w:rsidRDefault="00C94EE0">
                    <w:pPr>
                      <w:pStyle w:val="Referentiegegevens"/>
                    </w:pPr>
                  </w:p>
                  <w:p w14:paraId="2AF566B6" w14:textId="578F7F94" w:rsidR="00C94EE0" w:rsidRPr="00C94EE0" w:rsidRDefault="00C94EE0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C94EE0">
                      <w:rPr>
                        <w:b/>
                        <w:bCs/>
                      </w:rPr>
                      <w:t>Bijlagen</w:t>
                    </w:r>
                  </w:p>
                  <w:p w14:paraId="22D4D23F" w14:textId="100BF4B4" w:rsidR="00000D78" w:rsidRDefault="00C94EE0">
                    <w:pPr>
                      <w:pStyle w:val="Referentiegegevens"/>
                    </w:pPr>
                    <w:r>
                      <w:t>12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72FB5CF" wp14:editId="1C5E96E6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D47521" w14:textId="77777777" w:rsidR="00000D78" w:rsidRDefault="00620CB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4E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94E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2FB5CF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61D47521" w14:textId="77777777" w:rsidR="00000D78" w:rsidRDefault="00620CB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4E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94E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3CFC114" wp14:editId="042F201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46AF12" w14:textId="77777777" w:rsidR="009228EA" w:rsidRDefault="009228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CFC114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A46AF12" w14:textId="77777777" w:rsidR="009228EA" w:rsidRDefault="009228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EEDF323" wp14:editId="299539B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5F216C" w14:textId="77777777" w:rsidR="009228EA" w:rsidRDefault="009228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EDF323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0A5F216C" w14:textId="77777777" w:rsidR="009228EA" w:rsidRDefault="009228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5260F9"/>
    <w:multiLevelType w:val="multilevel"/>
    <w:tmpl w:val="634F0B3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BC5D66"/>
    <w:multiLevelType w:val="multilevel"/>
    <w:tmpl w:val="36F53E0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CA8185F"/>
    <w:multiLevelType w:val="multilevel"/>
    <w:tmpl w:val="EDD05F7D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477A67"/>
    <w:multiLevelType w:val="multilevel"/>
    <w:tmpl w:val="7697AB9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0E2BAE1"/>
    <w:multiLevelType w:val="multilevel"/>
    <w:tmpl w:val="CF8B0CC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F9F84A5"/>
    <w:multiLevelType w:val="multilevel"/>
    <w:tmpl w:val="7567857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297AD9A"/>
    <w:multiLevelType w:val="multilevel"/>
    <w:tmpl w:val="87864CC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412A72"/>
    <w:multiLevelType w:val="multilevel"/>
    <w:tmpl w:val="494ADB6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931E039"/>
    <w:multiLevelType w:val="multilevel"/>
    <w:tmpl w:val="AD4306A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AD083A8"/>
    <w:multiLevelType w:val="multilevel"/>
    <w:tmpl w:val="F7D21C9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B9CEE97"/>
    <w:multiLevelType w:val="multilevel"/>
    <w:tmpl w:val="35E8A53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60BF037"/>
    <w:multiLevelType w:val="multilevel"/>
    <w:tmpl w:val="6A96EE8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8DB0256"/>
    <w:multiLevelType w:val="multilevel"/>
    <w:tmpl w:val="B54158E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3F48181"/>
    <w:multiLevelType w:val="multilevel"/>
    <w:tmpl w:val="7811F8F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4DE5A7A"/>
    <w:multiLevelType w:val="multilevel"/>
    <w:tmpl w:val="8D4218E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177B8FB"/>
    <w:multiLevelType w:val="multilevel"/>
    <w:tmpl w:val="96054DF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74D25B7"/>
    <w:multiLevelType w:val="multilevel"/>
    <w:tmpl w:val="E75E2F3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BED11D4"/>
    <w:multiLevelType w:val="multilevel"/>
    <w:tmpl w:val="06EDECF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3CF4C1D"/>
    <w:multiLevelType w:val="multilevel"/>
    <w:tmpl w:val="89D6561E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66C00EF"/>
    <w:multiLevelType w:val="multilevel"/>
    <w:tmpl w:val="C925662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79D107F"/>
    <w:multiLevelType w:val="multilevel"/>
    <w:tmpl w:val="666BA066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24A3CBA"/>
    <w:multiLevelType w:val="multilevel"/>
    <w:tmpl w:val="646FE60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6DB60B"/>
    <w:multiLevelType w:val="multilevel"/>
    <w:tmpl w:val="DD3D010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AFB2905"/>
    <w:multiLevelType w:val="multilevel"/>
    <w:tmpl w:val="7549394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261DFF"/>
    <w:multiLevelType w:val="multilevel"/>
    <w:tmpl w:val="0852784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50CCA2"/>
    <w:multiLevelType w:val="multilevel"/>
    <w:tmpl w:val="FE425F9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ABEB4D"/>
    <w:multiLevelType w:val="multilevel"/>
    <w:tmpl w:val="5AB1405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2461F8"/>
    <w:multiLevelType w:val="multilevel"/>
    <w:tmpl w:val="78531F9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1486BF"/>
    <w:multiLevelType w:val="multilevel"/>
    <w:tmpl w:val="933D6BE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B4706"/>
    <w:multiLevelType w:val="multilevel"/>
    <w:tmpl w:val="2A8C936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15ED44"/>
    <w:multiLevelType w:val="multilevel"/>
    <w:tmpl w:val="B050F9DD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DD786A"/>
    <w:multiLevelType w:val="multilevel"/>
    <w:tmpl w:val="A5B19C1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E4A6C3"/>
    <w:multiLevelType w:val="multilevel"/>
    <w:tmpl w:val="AE8DC09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6818FF"/>
    <w:multiLevelType w:val="multilevel"/>
    <w:tmpl w:val="CFDF7E3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291EBA"/>
    <w:multiLevelType w:val="multilevel"/>
    <w:tmpl w:val="AA81B10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7397393">
    <w:abstractNumId w:val="6"/>
  </w:num>
  <w:num w:numId="2" w16cid:durableId="72552962">
    <w:abstractNumId w:val="31"/>
  </w:num>
  <w:num w:numId="3" w16cid:durableId="1931812720">
    <w:abstractNumId w:val="20"/>
  </w:num>
  <w:num w:numId="4" w16cid:durableId="1528711297">
    <w:abstractNumId w:val="2"/>
  </w:num>
  <w:num w:numId="5" w16cid:durableId="1016544314">
    <w:abstractNumId w:val="14"/>
  </w:num>
  <w:num w:numId="6" w16cid:durableId="1704132918">
    <w:abstractNumId w:val="13"/>
  </w:num>
  <w:num w:numId="7" w16cid:durableId="1111898915">
    <w:abstractNumId w:val="19"/>
  </w:num>
  <w:num w:numId="8" w16cid:durableId="1583220612">
    <w:abstractNumId w:val="30"/>
  </w:num>
  <w:num w:numId="9" w16cid:durableId="720976949">
    <w:abstractNumId w:val="8"/>
  </w:num>
  <w:num w:numId="10" w16cid:durableId="604923323">
    <w:abstractNumId w:val="9"/>
  </w:num>
  <w:num w:numId="11" w16cid:durableId="1731883721">
    <w:abstractNumId w:val="34"/>
  </w:num>
  <w:num w:numId="12" w16cid:durableId="1488402848">
    <w:abstractNumId w:val="7"/>
  </w:num>
  <w:num w:numId="13" w16cid:durableId="2069456402">
    <w:abstractNumId w:val="4"/>
  </w:num>
  <w:num w:numId="14" w16cid:durableId="697465316">
    <w:abstractNumId w:val="24"/>
  </w:num>
  <w:num w:numId="15" w16cid:durableId="1277953730">
    <w:abstractNumId w:val="12"/>
  </w:num>
  <w:num w:numId="16" w16cid:durableId="1897160947">
    <w:abstractNumId w:val="23"/>
  </w:num>
  <w:num w:numId="17" w16cid:durableId="1091048090">
    <w:abstractNumId w:val="22"/>
  </w:num>
  <w:num w:numId="18" w16cid:durableId="1946113844">
    <w:abstractNumId w:val="21"/>
  </w:num>
  <w:num w:numId="19" w16cid:durableId="1840004796">
    <w:abstractNumId w:val="17"/>
  </w:num>
  <w:num w:numId="20" w16cid:durableId="1645506220">
    <w:abstractNumId w:val="33"/>
  </w:num>
  <w:num w:numId="21" w16cid:durableId="1986741573">
    <w:abstractNumId w:val="29"/>
  </w:num>
  <w:num w:numId="22" w16cid:durableId="2029260120">
    <w:abstractNumId w:val="18"/>
  </w:num>
  <w:num w:numId="23" w16cid:durableId="562257612">
    <w:abstractNumId w:val="27"/>
  </w:num>
  <w:num w:numId="24" w16cid:durableId="2134857298">
    <w:abstractNumId w:val="32"/>
  </w:num>
  <w:num w:numId="25" w16cid:durableId="971984593">
    <w:abstractNumId w:val="3"/>
  </w:num>
  <w:num w:numId="26" w16cid:durableId="543178012">
    <w:abstractNumId w:val="15"/>
  </w:num>
  <w:num w:numId="27" w16cid:durableId="1574194297">
    <w:abstractNumId w:val="26"/>
  </w:num>
  <w:num w:numId="28" w16cid:durableId="316618466">
    <w:abstractNumId w:val="28"/>
  </w:num>
  <w:num w:numId="29" w16cid:durableId="1016687094">
    <w:abstractNumId w:val="10"/>
  </w:num>
  <w:num w:numId="30" w16cid:durableId="991448898">
    <w:abstractNumId w:val="16"/>
  </w:num>
  <w:num w:numId="31" w16cid:durableId="2110615411">
    <w:abstractNumId w:val="1"/>
  </w:num>
  <w:num w:numId="32" w16cid:durableId="836532495">
    <w:abstractNumId w:val="5"/>
  </w:num>
  <w:num w:numId="33" w16cid:durableId="1440372588">
    <w:abstractNumId w:val="11"/>
  </w:num>
  <w:num w:numId="34" w16cid:durableId="1999797133">
    <w:abstractNumId w:val="25"/>
  </w:num>
  <w:num w:numId="35" w16cid:durableId="17014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78"/>
    <w:rsid w:val="00000D78"/>
    <w:rsid w:val="001D7AE2"/>
    <w:rsid w:val="002805A8"/>
    <w:rsid w:val="004E4F38"/>
    <w:rsid w:val="005B1F95"/>
    <w:rsid w:val="00620CBA"/>
    <w:rsid w:val="006730A1"/>
    <w:rsid w:val="006E682B"/>
    <w:rsid w:val="00751784"/>
    <w:rsid w:val="007B1432"/>
    <w:rsid w:val="00885C8C"/>
    <w:rsid w:val="008B745C"/>
    <w:rsid w:val="00912958"/>
    <w:rsid w:val="009228EA"/>
    <w:rsid w:val="00956414"/>
    <w:rsid w:val="00BC19CB"/>
    <w:rsid w:val="00C94EE0"/>
    <w:rsid w:val="00CD4741"/>
    <w:rsid w:val="00DC7D11"/>
    <w:rsid w:val="00E63451"/>
    <w:rsid w:val="00EC020D"/>
    <w:rsid w:val="00ED1774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D4B1"/>
  <w15:docId w15:val="{B54C07D0-4F92-4D50-ADEA-F1D6E66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94E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4EE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94E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4EE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199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2023-09-07T07:45:00.0000000Z</lastPrinted>
  <dcterms:created xsi:type="dcterms:W3CDTF">2023-09-12T09:12:00.0000000Z</dcterms:created>
  <dcterms:modified xsi:type="dcterms:W3CDTF">2023-09-12T09:12:00.0000000Z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Suppletoire begrotingen samenhangende met </vt:lpwstr>
  </property>
  <property fmtid="{D5CDD505-2E9C-101B-9397-08002B2CF9AE}" pid="4" name="Datum">
    <vt:lpwstr>30 augustus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2023-0000551259</vt:lpwstr>
  </property>
  <property fmtid="{D5CDD505-2E9C-101B-9397-08002B2CF9AE}" pid="8" name="UwKenmerk">
    <vt:lpwstr/>
  </property>
  <property fmtid="{D5CDD505-2E9C-101B-9397-08002B2CF9AE}" pid="9" name="ContentTypeId">
    <vt:lpwstr>0x010100888989EAB2E4D243B4602DE2F14C6F21</vt:lpwstr>
  </property>
</Properties>
</file>