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DD4BE9" w:rsidTr="00DD4BE9">
        <w:trPr>
          <w:trHeight w:val="284" w:hRule="exact"/>
        </w:trPr>
        <w:tc>
          <w:tcPr>
            <w:tcW w:w="929" w:type="dxa"/>
          </w:tcPr>
          <w:p w:rsidRPr="00434042" w:rsidR="00DD4BE9" w:rsidP="00DD4BE9" w:rsidRDefault="00DD4BE9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DD4BE9" w:rsidP="00C34D19" w:rsidRDefault="008C40CE">
            <w:pPr>
              <w:tabs>
                <w:tab w:val="center" w:pos="3290"/>
              </w:tabs>
            </w:pPr>
            <w:r>
              <w:t>2 februari 2018</w:t>
            </w:r>
            <w:r w:rsidR="00DD4BE9">
              <w:tab/>
            </w:r>
          </w:p>
        </w:tc>
      </w:tr>
      <w:tr w:rsidRPr="00434042" w:rsidR="00DD4BE9" w:rsidTr="00DD4BE9">
        <w:trPr>
          <w:trHeight w:val="369"/>
        </w:trPr>
        <w:tc>
          <w:tcPr>
            <w:tcW w:w="929" w:type="dxa"/>
          </w:tcPr>
          <w:p w:rsidR="00DD4BE9" w:rsidP="00DD4BE9" w:rsidRDefault="00DD4BE9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DD4BE9" w:rsidP="00DD4BE9" w:rsidRDefault="00DD4BE9">
            <w:r>
              <w:t>Nota van wijziging bij voorstel van wet tot</w:t>
            </w:r>
          </w:p>
          <w:p w:rsidR="00DD4BE9" w:rsidP="00DD4BE9" w:rsidRDefault="00DD4BE9">
            <w:r>
              <w:t>wijziging van onder meer de Wet op het hoger</w:t>
            </w:r>
          </w:p>
          <w:p w:rsidR="00DD4BE9" w:rsidP="00DD4BE9" w:rsidRDefault="00DD4BE9">
            <w:r>
              <w:t xml:space="preserve">onderwijs en wetenschappelijk onderzoek met </w:t>
            </w:r>
          </w:p>
          <w:p w:rsidR="00DD4BE9" w:rsidP="00DD4BE9" w:rsidRDefault="00DD4BE9">
            <w:r>
              <w:t>het oog op het optimaliseren van het</w:t>
            </w:r>
          </w:p>
          <w:p w:rsidR="00DD4BE9" w:rsidP="00DD4BE9" w:rsidRDefault="00DD4BE9">
            <w:r>
              <w:t>accreditatiestelsel (Wet accreditatie op maat)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D4BE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4BE9" w:rsidP="00D9561B" w:rsidRDefault="00DD4BE9">
            <w:r>
              <w:t>De Voorzitter van de Tweede Kamer der Staten-Generaal</w:t>
            </w:r>
          </w:p>
          <w:p w:rsidR="00DD4BE9" w:rsidP="00D9561B" w:rsidRDefault="00DD4BE9">
            <w:r>
              <w:t>Postbus 20018</w:t>
            </w:r>
          </w:p>
          <w:p w:rsidR="00DD4BE9" w:rsidP="00D9561B" w:rsidRDefault="00DD4BE9">
            <w:r>
              <w:t>2500 EA  DEN HAAG</w:t>
            </w:r>
          </w:p>
          <w:p w:rsidR="00DD4BE9" w:rsidP="00D9561B" w:rsidRDefault="00DD4BE9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DD4BE9" w:rsidTr="00DD7316">
        <w:tc>
          <w:tcPr>
            <w:tcW w:w="2160" w:type="dxa"/>
          </w:tcPr>
          <w:p w:rsidRPr="000176EE" w:rsidR="00DD4BE9" w:rsidP="00DD7316" w:rsidRDefault="00DD4BE9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DD4BE9" w:rsidP="00DD4BE9" w:rsidRDefault="00DD4BE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DD4BE9" w:rsidP="00DD4BE9" w:rsidRDefault="00DD4BE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DD4BE9" w:rsidP="00DD4BE9" w:rsidRDefault="00DD4BE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DD4BE9" w:rsidP="00DD4BE9" w:rsidRDefault="00DD4BE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DD4BE9" w:rsidP="00DD4BE9" w:rsidRDefault="00DD4BE9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DD4BE9" w:rsidTr="00DD7316">
        <w:trPr>
          <w:trHeight w:val="200" w:hRule="exact"/>
        </w:trPr>
        <w:tc>
          <w:tcPr>
            <w:tcW w:w="2160" w:type="dxa"/>
          </w:tcPr>
          <w:p w:rsidRPr="00D86CC6" w:rsidR="00DD4BE9" w:rsidP="00DD7316" w:rsidRDefault="00DD4BE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DD4BE9" w:rsidTr="00DD7316">
        <w:trPr>
          <w:trHeight w:val="1680"/>
        </w:trPr>
        <w:tc>
          <w:tcPr>
            <w:tcW w:w="2160" w:type="dxa"/>
          </w:tcPr>
          <w:p w:rsidRPr="00D86CC6" w:rsidR="00DD4BE9" w:rsidP="00DD7316" w:rsidRDefault="00DD4BE9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DD4BE9" w:rsidP="00DD7316" w:rsidRDefault="00DD4BE9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1315673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="00DD4BE9" w:rsidP="00AC28E2" w:rsidRDefault="00DD4BE9">
      <w:pPr>
        <w:pStyle w:val="standaard-tekst"/>
      </w:pPr>
      <w:bookmarkStart w:name="STDTXT__OCW_Tekstblokken_txtNahangEK2502" w:id="1"/>
    </w:p>
    <w:p w:rsidR="00DD4BE9" w:rsidP="00AC28E2" w:rsidRDefault="00DD4BE9">
      <w:pPr>
        <w:pStyle w:val="standaard-tekst"/>
      </w:pPr>
    </w:p>
    <w:p w:rsidRPr="00A93A5C" w:rsidR="00DD4BE9" w:rsidP="00AC28E2" w:rsidRDefault="00DD4BE9">
      <w:pPr>
        <w:pStyle w:val="standaard-tekst"/>
      </w:pPr>
      <w:r w:rsidRPr="00C668C0">
        <w:t>H</w:t>
      </w:r>
      <w:bookmarkEnd w:id="1"/>
      <w:r w:rsidRPr="000839CD">
        <w:t>ierbij bied i</w:t>
      </w:r>
      <w:r w:rsidRPr="00A93A5C">
        <w:t>k u aan</w:t>
      </w:r>
      <w:r>
        <w:t xml:space="preserve"> een nota van wijziging</w:t>
      </w:r>
      <w:r w:rsidRPr="00A93A5C">
        <w:t> inzake het bovengenoemde voorstel.</w:t>
      </w:r>
    </w:p>
    <w:p w:rsidRPr="00A93A5C" w:rsidR="00DD4BE9" w:rsidP="00AC28E2" w:rsidRDefault="00DD4BE9">
      <w:pPr>
        <w:pStyle w:val="standaard-tekst"/>
      </w:pPr>
    </w:p>
    <w:p w:rsidRPr="00A93A5C" w:rsidR="00DD4BE9" w:rsidP="00AC28E2" w:rsidRDefault="00DD4BE9">
      <w:pPr>
        <w:pStyle w:val="standaard-tekst"/>
      </w:pPr>
      <w:r w:rsidRPr="00A93A5C">
        <w:t> </w:t>
      </w:r>
    </w:p>
    <w:p w:rsidRPr="00A93A5C" w:rsidR="00DD4BE9" w:rsidP="00AC28E2" w:rsidRDefault="00DD4BE9">
      <w:pPr>
        <w:pStyle w:val="standaard-tekst"/>
      </w:pPr>
      <w:r w:rsidRPr="00A93A5C">
        <w:t>De Minister van Ond</w:t>
      </w:r>
      <w:r>
        <w:t xml:space="preserve">erwijs, Cultuur en Wetenschap, </w:t>
      </w:r>
    </w:p>
    <w:p w:rsidR="00DD4BE9" w:rsidP="00AC28E2" w:rsidRDefault="00DD4BE9">
      <w:pPr>
        <w:pStyle w:val="standaard-tekst"/>
      </w:pPr>
    </w:p>
    <w:p w:rsidRPr="000839CD" w:rsidR="00DD4BE9" w:rsidP="00AC28E2" w:rsidRDefault="00DD4BE9">
      <w:pPr>
        <w:pStyle w:val="standaard-tekst"/>
      </w:pPr>
    </w:p>
    <w:p w:rsidRPr="000839CD" w:rsidR="00DD4BE9" w:rsidP="00AC28E2" w:rsidRDefault="00DD4BE9">
      <w:pPr>
        <w:pStyle w:val="standaard-tekst"/>
      </w:pPr>
      <w:r w:rsidRPr="000839CD">
        <w:t> </w:t>
      </w:r>
    </w:p>
    <w:p w:rsidRPr="000839CD" w:rsidR="00DD4BE9" w:rsidP="00AC28E2" w:rsidRDefault="00DD4BE9">
      <w:pPr>
        <w:pStyle w:val="standaard-tekst"/>
      </w:pPr>
      <w:r w:rsidRPr="000839CD">
        <w:t> </w:t>
      </w:r>
    </w:p>
    <w:p w:rsidRPr="000839CD" w:rsidR="00DD4BE9" w:rsidP="00AC28E2" w:rsidRDefault="00DD4BE9">
      <w:pPr>
        <w:pStyle w:val="standaard-tekst"/>
      </w:pPr>
      <w:r w:rsidRPr="000839CD">
        <w:t> </w:t>
      </w:r>
    </w:p>
    <w:p w:rsidRPr="000839CD" w:rsidR="00DD4BE9" w:rsidP="00AC28E2" w:rsidRDefault="00DD4BE9">
      <w:pPr>
        <w:pStyle w:val="standaard-tekst"/>
      </w:pPr>
      <w:r w:rsidRPr="000839CD">
        <w:t> </w:t>
      </w:r>
    </w:p>
    <w:p w:rsidRPr="000839CD" w:rsidR="00DD4BE9" w:rsidP="00AC28E2" w:rsidRDefault="00DD4BE9">
      <w:pPr>
        <w:pStyle w:val="standaard-tekst"/>
      </w:pPr>
      <w:r w:rsidRPr="000839CD">
        <w:t> </w:t>
      </w:r>
    </w:p>
    <w:p w:rsidR="00DD4BE9" w:rsidP="00AC28E2" w:rsidRDefault="00DD4BE9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E9" w:rsidRDefault="00DD4BE9">
      <w:r>
        <w:separator/>
      </w:r>
    </w:p>
    <w:p w:rsidR="00DD4BE9" w:rsidRDefault="00DD4BE9"/>
  </w:endnote>
  <w:endnote w:type="continuationSeparator" w:id="0">
    <w:p w:rsidR="00DD4BE9" w:rsidRDefault="00DD4BE9">
      <w:r>
        <w:continuationSeparator/>
      </w:r>
    </w:p>
    <w:p w:rsidR="00DD4BE9" w:rsidRDefault="00DD4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E9" w:rsidRDefault="00DD4BE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D4BE9" w:rsidP="00DD4BE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D4BE9" w:rsidP="00DD4BE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F3012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F3012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E9" w:rsidRDefault="00DD4BE9">
      <w:r>
        <w:separator/>
      </w:r>
    </w:p>
    <w:p w:rsidR="00DD4BE9" w:rsidRDefault="00DD4BE9"/>
  </w:footnote>
  <w:footnote w:type="continuationSeparator" w:id="0">
    <w:p w:rsidR="00DD4BE9" w:rsidRDefault="00DD4BE9">
      <w:r>
        <w:continuationSeparator/>
      </w:r>
    </w:p>
    <w:p w:rsidR="00DD4BE9" w:rsidRDefault="00DD4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E9" w:rsidRDefault="00DD4BE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DF3012">
            <w:rPr>
              <w:sz w:val="13"/>
              <w:szCs w:val="13"/>
            </w:rPr>
            <w:t>1315673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D4BE9" w:rsidRDefault="00DD4BE9" w:rsidP="00DD4BE9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71" name="Afbeelding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4BE9" w:rsidRPr="00543A0D" w:rsidRDefault="00DD4BE9" w:rsidP="00DD4BE9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D4BE9" w:rsidP="00DD4BE9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23FC56C0A060489D9540A2F80E1307EE&quot;/&gt;&lt;Field id=&quot;Author.1&quot; value=&quot;Holsteijn&quot;/&gt;&lt;Field id=&quot;Author.2&quot; value=&quot;W.G.G.M.&quot;/&gt;&lt;Field id=&quot;Author.3&quot; value=&quot;van&quot;/&gt;&lt;Field id=&quot;Author.4&quot; value=&quot;Wim&quot;/&gt;&lt;Field id=&quot;Author.5&quot; value=&quot;w.g.g.m.vanholsteijn@minocw.nl&quot;/&gt;&lt;Field id=&quot;Author.6&quot; value=&quot;&quot;/&gt;&lt;Field id=&quot;Author.7&quot; value=&quot;&quot;/&gt;&lt;Field id=&quot;Author.8&quot; value=&quot;&quot;/&gt;&lt;Field id=&quot;Author.9&quot; value=&quot;o009hol&quot; mappedto=&quot;AUTHOR_ID&quot;/&gt;&lt;Field id=&quot;Author.10&quot; value=&quot;True&quot;/&gt;&lt;Field id=&quot;Author.11&quot; value=&quot;0&quot;/&gt;&lt;Field id=&quot;Author.12&quot; value=&quot;mr.&quot;/&gt;&lt;Field id=&quot;Author.13&quot; value=&quot;HOFT&quot;/&gt;&lt;Field id=&quot;Author.14&quot; value=&quot;van Holsteijn&quot;/&gt;&lt;Field id=&quot;Author.E72E562AD10E44CF8B0BB85626A7CED6&quot; value=&quot;&quot;/&gt;&lt;Field id=&quot;Author.2A7545B21CF14EEBBD8CE2FB110ECA76&quot; value=&quot;+31 6 46 84 91 07&quot;/&gt;&lt;Field id=&quot;Author.07A356D7877849EBA5C9C7CF16E58D5F&quot; value=&quot;+31-70-412 2969&quot;/&gt;&lt;Field id=&quot;Author.316524BDEDA04B27B02489813A15B3D2&quot; value=&quot;&quot;/&gt;&lt;Field id=&quot;Author.764D5833F93D470E8E750B1DAEBD2873&quot; value=&quot;1027&quot;/&gt;&lt;Field id=&quot;Author.978504FDCABC4ECBB9ECA7D9D1C6BAF8&quot; value=&quot;Senior juridisch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07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23FC56C0A060489D9540A2F80E1307EE&quot;/&gt;&lt;Field id=&quot;Typist.1&quot; value=&quot;Holsteijn&quot;/&gt;&lt;Field id=&quot;Typist.2&quot; value=&quot;W.G.G.M.&quot;/&gt;&lt;Field id=&quot;Typist.3&quot; value=&quot;van&quot;/&gt;&lt;Field id=&quot;Typist.4&quot; value=&quot;Wim&quot;/&gt;&lt;Field id=&quot;Typist.5&quot; value=&quot;w.g.g.m.vanholsteijn@minocw.nl&quot;/&gt;&lt;Field id=&quot;Typist.6&quot; value=&quot;&quot;/&gt;&lt;Field id=&quot;Typist.7&quot; value=&quot;&quot;/&gt;&lt;Field id=&quot;Typist.8&quot; value=&quot;&quot;/&gt;&lt;Field id=&quot;Typist.9&quot; value=&quot;o009hol&quot;/&gt;&lt;Field id=&quot;Typist.10&quot; value=&quot;True&quot;/&gt;&lt;Field id=&quot;Typist.11&quot; value=&quot;0&quot;/&gt;&lt;Field id=&quot;Typist.12&quot; value=&quot;mr.&quot;/&gt;&lt;Field id=&quot;Typist.13&quot; value=&quot;HOFT&quot;/&gt;&lt;Field id=&quot;Typist.14&quot; value=&quot;van Holsteijn&quot;/&gt;&lt;Field id=&quot;Typist.E72E562AD10E44CF8B0BB85626A7CED6&quot; value=&quot;&quot;/&gt;&lt;Field id=&quot;Typist.2A7545B21CF14EEBBD8CE2FB110ECA76&quot; value=&quot;+31 6 46 84 91 07&quot;/&gt;&lt;Field id=&quot;Typist.07A356D7877849EBA5C9C7CF16E58D5F&quot; value=&quot;+31-70-412 2969&quot;/&gt;&lt;Field id=&quot;Typist.316524BDEDA04B27B02489813A15B3D2&quot; value=&quot;&quot;/&gt;&lt;Field id=&quot;Typist.764D5833F93D470E8E750B1DAEBD2873&quot; value=&quot;1027&quot;/&gt;&lt;Field id=&quot;Typist.978504FDCABC4ECBB9ECA7D9D1C6BAF8&quot; value=&quot;Senior juridisch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07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3DD52438524749F3B6E3FEFF8B8E7C83&quot;/&gt;&lt;Field id=&quot;Template.1&quot; value=&quot;Brief TK&quot;/&gt;&lt;Field id=&quot;Template.2&quot; value=&quot;False&quot;/&gt;&lt;Field id=&quot;Template.3&quot; value=&quot;1&quot;/&gt;&lt;Field id=&quot;Template.4&quot; value=&quot;TP3DD52438524749F3B6E3FEFF8B8E7C83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F88DBD5A563241119B15CA045EFE6EFF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1E9CCF9E10E84B0A9B1885119876CFF5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DD4BE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40CE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4BE9"/>
    <w:rsid w:val="00DD66F2"/>
    <w:rsid w:val="00DE1EB5"/>
    <w:rsid w:val="00DE3FE0"/>
    <w:rsid w:val="00DE578A"/>
    <w:rsid w:val="00DF2583"/>
    <w:rsid w:val="00DF3012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DD4BE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DD4BE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2018-02-02T10:23:00.0000000Z</lastPrinted>
  <dcterms:created xsi:type="dcterms:W3CDTF">2018-01-30T14:16:00.0000000Z</dcterms:created>
  <dcterms:modified xsi:type="dcterms:W3CDTF">2018-02-02T10:23:00.0000000Z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1315673</vt:lpwstr>
  </property>
  <property fmtid="{D5CDD505-2E9C-101B-9397-08002B2CF9AE}" pid="3" name="ContentTypeId">
    <vt:lpwstr>0x010100B0EDBE0356BA6C42A7485551D80E1BB6</vt:lpwstr>
  </property>
</Properties>
</file>