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0D" w:rsidP="007F420D" w:rsidRDefault="007F420D">
      <w:r>
        <w:t xml:space="preserve">Van: </w:t>
      </w:r>
      <w:proofErr w:type="spellStart"/>
      <w:r>
        <w:t>Hebels</w:t>
      </w:r>
      <w:proofErr w:type="spellEnd"/>
      <w:r>
        <w:t xml:space="preserve">, W. </w:t>
      </w:r>
    </w:p>
    <w:p w:rsidR="007F420D" w:rsidP="007F420D" w:rsidRDefault="007F420D">
      <w:r>
        <w:t>Verzonden: woensdag 8 juni 2016 14:27</w:t>
      </w:r>
    </w:p>
    <w:p w:rsidR="007F420D" w:rsidP="007F420D" w:rsidRDefault="007F420D">
      <w:r>
        <w:t>Aan: Nava D.</w:t>
      </w:r>
    </w:p>
    <w:p w:rsidR="007F420D" w:rsidP="007F420D" w:rsidRDefault="007F420D">
      <w:r>
        <w:t>Onderwerp: Rondvraag PV</w:t>
      </w:r>
    </w:p>
    <w:p w:rsidR="007F420D" w:rsidP="007F420D" w:rsidRDefault="007F420D"/>
    <w:p w:rsidR="007F420D" w:rsidP="007F420D" w:rsidRDefault="007F420D">
      <w:r>
        <w:t>Beste Dennis,</w:t>
      </w:r>
    </w:p>
    <w:p w:rsidR="007F420D" w:rsidP="007F420D" w:rsidRDefault="007F420D"/>
    <w:p w:rsidR="007F420D" w:rsidP="007F420D" w:rsidRDefault="007F420D">
      <w:r>
        <w:t xml:space="preserve">Bij de rondvraag wil Sharon </w:t>
      </w:r>
      <w:proofErr w:type="spellStart"/>
      <w:r>
        <w:t>Gesthuizen</w:t>
      </w:r>
      <w:proofErr w:type="spellEnd"/>
      <w:r>
        <w:t xml:space="preserve"> het verzoek doen de resultaten van het aangekondigde onderzoek naar de door minister Van der Steur ondertekende reclamebrief ook naar de Kamer te sturen.</w:t>
      </w:r>
    </w:p>
    <w:p w:rsidR="007F420D" w:rsidP="007F420D" w:rsidRDefault="007F420D"/>
    <w:p w:rsidR="007F420D" w:rsidP="007F420D" w:rsidRDefault="007F420D">
      <w:r>
        <w:t>Met vriendelijke groeten,</w:t>
      </w:r>
    </w:p>
    <w:p w:rsidR="007F420D" w:rsidP="007F420D" w:rsidRDefault="007F420D"/>
    <w:p w:rsidR="007F420D" w:rsidP="007F420D" w:rsidRDefault="007F420D">
      <w:proofErr w:type="spellStart"/>
      <w:r>
        <w:t>Wimar</w:t>
      </w:r>
      <w:proofErr w:type="spellEnd"/>
      <w:r>
        <w:t xml:space="preserve"> </w:t>
      </w:r>
      <w:proofErr w:type="spellStart"/>
      <w:r>
        <w:t>Hebels</w:t>
      </w:r>
      <w:proofErr w:type="spellEnd"/>
    </w:p>
    <w:p w:rsidR="007F420D" w:rsidP="007F420D" w:rsidRDefault="007F420D">
      <w:r>
        <w:t>SP Tweede Kamerfractie</w:t>
      </w:r>
    </w:p>
    <w:p w:rsidR="00B33140" w:rsidP="007F420D" w:rsidRDefault="007F420D">
      <w:r>
        <w:t>Fractiemedewerker Economische Zaken</w:t>
      </w:r>
      <w:bookmarkStart w:name="_GoBack" w:id="0"/>
      <w:bookmarkEnd w:id="0"/>
    </w:p>
    <w:sectPr w:rsidR="00B3314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0D"/>
    <w:rsid w:val="001638A1"/>
    <w:rsid w:val="001C5D0E"/>
    <w:rsid w:val="003F1702"/>
    <w:rsid w:val="0079165F"/>
    <w:rsid w:val="007F420D"/>
    <w:rsid w:val="00863056"/>
    <w:rsid w:val="00AD70F8"/>
    <w:rsid w:val="00B33140"/>
    <w:rsid w:val="00E179AC"/>
    <w:rsid w:val="00EE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343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2016-06-08T14:48:00.0000000Z</dcterms:created>
  <dcterms:modified xsi:type="dcterms:W3CDTF">2016-06-08T14:48:00.0000000Z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0x010100BA90EF17DF74D84AA9026BFFA37A3F5F</vt:lpwstr>
  </property>
</Properties>
</file>